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ook w:val="04A0" w:firstRow="1" w:lastRow="0" w:firstColumn="1" w:lastColumn="0" w:noHBand="0" w:noVBand="1"/>
      </w:tblPr>
      <w:tblGrid>
        <w:gridCol w:w="1413"/>
        <w:gridCol w:w="4819"/>
      </w:tblGrid>
      <w:tr w:rsidR="00AD50D9" w:rsidRPr="00E53E32" w14:paraId="1F52AA42" w14:textId="77777777" w:rsidTr="00357760">
        <w:trPr>
          <w:trHeight w:val="333"/>
        </w:trPr>
        <w:tc>
          <w:tcPr>
            <w:tcW w:w="1413" w:type="dxa"/>
            <w:vAlign w:val="center"/>
          </w:tcPr>
          <w:p w14:paraId="1F52AA40" w14:textId="77777777" w:rsidR="00AD50D9" w:rsidRPr="00E53E32" w:rsidRDefault="00AD50D9" w:rsidP="009930EA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 w:rsidRPr="00E53E32">
              <w:rPr>
                <w:rFonts w:ascii="Verdana" w:hAnsi="Verdana"/>
                <w:sz w:val="20"/>
                <w:szCs w:val="20"/>
              </w:rPr>
              <w:t>Fecha:</w:t>
            </w:r>
          </w:p>
        </w:tc>
        <w:tc>
          <w:tcPr>
            <w:tcW w:w="4819" w:type="dxa"/>
            <w:vAlign w:val="center"/>
          </w:tcPr>
          <w:p w14:paraId="1F52AA41" w14:textId="77777777" w:rsidR="00AD50D9" w:rsidRPr="00E53E32" w:rsidRDefault="005369AA" w:rsidP="009930EA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Style w:val="FORMATOCNX"/>
                  <w:sz w:val="20"/>
                  <w:szCs w:val="20"/>
                </w:rPr>
                <w:alias w:val="Fecha presentación propuesta"/>
                <w:tag w:val="Fecha presentación propuesta"/>
                <w:id w:val="-2120904368"/>
                <w:placeholder>
                  <w:docPart w:val="3762083D34784A9E9E81CB76A59F90F3"/>
                </w:placeholder>
                <w:showingPlcHdr/>
                <w:date>
                  <w:dateFormat w:val="dd/MM/yy"/>
                  <w:lid w:val="es-419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/>
                </w:rPr>
              </w:sdtEndPr>
              <w:sdtContent>
                <w:r w:rsidR="00AD50D9" w:rsidRPr="00E53E32">
                  <w:rPr>
                    <w:rStyle w:val="Textodelmarcadordeposicin"/>
                    <w:rFonts w:ascii="Verdana" w:hAnsi="Verdana"/>
                    <w:sz w:val="20"/>
                    <w:szCs w:val="20"/>
                  </w:rPr>
                  <w:t>Haga clic aquí para escribir una fecha.</w:t>
                </w:r>
              </w:sdtContent>
            </w:sdt>
          </w:p>
        </w:tc>
      </w:tr>
    </w:tbl>
    <w:p w14:paraId="1F52AA43" w14:textId="77777777" w:rsidR="00AD50D9" w:rsidRPr="00E53E32" w:rsidRDefault="00AD50D9" w:rsidP="009930EA">
      <w:pPr>
        <w:rPr>
          <w:rFonts w:ascii="Verdana" w:hAnsi="Verdana"/>
          <w:sz w:val="20"/>
          <w:szCs w:val="20"/>
        </w:rPr>
      </w:pPr>
    </w:p>
    <w:tbl>
      <w:tblPr>
        <w:tblStyle w:val="Tablaconcuadrcula"/>
        <w:tblW w:w="5000" w:type="pct"/>
        <w:jc w:val="center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ook w:val="04A0" w:firstRow="1" w:lastRow="0" w:firstColumn="1" w:lastColumn="0" w:noHBand="0" w:noVBand="1"/>
      </w:tblPr>
      <w:tblGrid>
        <w:gridCol w:w="9054"/>
      </w:tblGrid>
      <w:tr w:rsidR="00E46517" w:rsidRPr="00E46517" w14:paraId="1F52AA45" w14:textId="77777777" w:rsidTr="00DA0FBE">
        <w:trPr>
          <w:trHeight w:val="454"/>
          <w:jc w:val="center"/>
        </w:trPr>
        <w:tc>
          <w:tcPr>
            <w:tcW w:w="5000" w:type="pct"/>
            <w:shd w:val="clear" w:color="auto" w:fill="3366CC"/>
            <w:vAlign w:val="center"/>
          </w:tcPr>
          <w:p w14:paraId="1F52AA44" w14:textId="77777777" w:rsidR="00AD50D9" w:rsidRPr="00E46517" w:rsidRDefault="00AD50D9" w:rsidP="00E53E32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E46517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INFORMACIÓN SECRETARÍA DE EDUCACIÓN</w:t>
            </w:r>
          </w:p>
        </w:tc>
      </w:tr>
      <w:tr w:rsidR="00AD50D9" w:rsidRPr="00E53E32" w14:paraId="1F52AA47" w14:textId="77777777" w:rsidTr="00357760">
        <w:trPr>
          <w:jc w:val="center"/>
        </w:trPr>
        <w:tc>
          <w:tcPr>
            <w:tcW w:w="5000" w:type="pct"/>
          </w:tcPr>
          <w:p w14:paraId="1F52AA46" w14:textId="53B24819" w:rsidR="00AD50D9" w:rsidRPr="00E53E32" w:rsidRDefault="00AD50D9" w:rsidP="009930EA">
            <w:pPr>
              <w:rPr>
                <w:rFonts w:ascii="Verdana" w:hAnsi="Verdana"/>
                <w:sz w:val="20"/>
                <w:szCs w:val="20"/>
              </w:rPr>
            </w:pPr>
            <w:r w:rsidRPr="00E53E32">
              <w:rPr>
                <w:rFonts w:ascii="Verdana" w:hAnsi="Verdana"/>
                <w:sz w:val="20"/>
                <w:szCs w:val="20"/>
              </w:rPr>
              <w:t>Diligenci</w:t>
            </w:r>
            <w:r w:rsidR="00DA0FBE">
              <w:rPr>
                <w:rFonts w:ascii="Verdana" w:hAnsi="Verdana"/>
                <w:sz w:val="20"/>
                <w:szCs w:val="20"/>
              </w:rPr>
              <w:t>e</w:t>
            </w:r>
            <w:r w:rsidRPr="00E53E32">
              <w:rPr>
                <w:rFonts w:ascii="Verdana" w:hAnsi="Verdana"/>
                <w:sz w:val="20"/>
                <w:szCs w:val="20"/>
              </w:rPr>
              <w:t xml:space="preserve"> los campos requeridos a continuación con el fin de identificar el contacto valido como supervisor/interventor del contrato establecido entre la entidad territorial y el Operador para la conectividad en sedes educativas.</w:t>
            </w:r>
          </w:p>
        </w:tc>
      </w:tr>
      <w:tr w:rsidR="00AD50D9" w:rsidRPr="00E53E32" w14:paraId="1F52AA63" w14:textId="77777777" w:rsidTr="00357760">
        <w:trPr>
          <w:jc w:val="center"/>
        </w:trPr>
        <w:tc>
          <w:tcPr>
            <w:tcW w:w="5000" w:type="pct"/>
          </w:tcPr>
          <w:p w14:paraId="1F52AA48" w14:textId="77777777" w:rsidR="00AD50D9" w:rsidRPr="00E53E32" w:rsidRDefault="00AD50D9" w:rsidP="009930EA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Tablaconcuadrcula"/>
              <w:tblW w:w="5000" w:type="pct"/>
              <w:tblBorders>
                <w:top w:val="single" w:sz="4" w:space="0" w:color="3366CC"/>
                <w:left w:val="single" w:sz="4" w:space="0" w:color="3366CC"/>
                <w:bottom w:val="single" w:sz="4" w:space="0" w:color="3366CC"/>
                <w:right w:val="single" w:sz="4" w:space="0" w:color="3366CC"/>
                <w:insideH w:val="single" w:sz="4" w:space="0" w:color="3366CC"/>
                <w:insideV w:val="single" w:sz="4" w:space="0" w:color="3366CC"/>
              </w:tblBorders>
              <w:tblLook w:val="04A0" w:firstRow="1" w:lastRow="0" w:firstColumn="1" w:lastColumn="0" w:noHBand="0" w:noVBand="1"/>
            </w:tblPr>
            <w:tblGrid>
              <w:gridCol w:w="3506"/>
              <w:gridCol w:w="5322"/>
            </w:tblGrid>
            <w:tr w:rsidR="00AD50D9" w:rsidRPr="00E53E32" w14:paraId="1F52AA4B" w14:textId="77777777" w:rsidTr="00357760">
              <w:trPr>
                <w:trHeight w:val="329"/>
              </w:trPr>
              <w:tc>
                <w:tcPr>
                  <w:tcW w:w="1986" w:type="pct"/>
                  <w:shd w:val="clear" w:color="auto" w:fill="D9D9D9" w:themeFill="background1" w:themeFillShade="D9"/>
                  <w:vAlign w:val="center"/>
                </w:tcPr>
                <w:p w14:paraId="1F52AA49" w14:textId="77777777" w:rsidR="00AD50D9" w:rsidRPr="00E53E32" w:rsidRDefault="00AD50D9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>Secretaría de Educación de:</w:t>
                  </w:r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3014" w:type="pct"/>
                  <w:vAlign w:val="center"/>
                </w:tcPr>
                <w:p w14:paraId="1F52AA4A" w14:textId="77777777" w:rsidR="00AD50D9" w:rsidRPr="00E53E32" w:rsidRDefault="005369AA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sdt>
                    <w:sdtPr>
                      <w:rPr>
                        <w:rStyle w:val="FORMATOCNX"/>
                        <w:sz w:val="20"/>
                        <w:szCs w:val="20"/>
                      </w:rPr>
                      <w:alias w:val="Secretaría de Educación"/>
                      <w:tag w:val="Secretaría de Educación"/>
                      <w:id w:val="-509140227"/>
                      <w:lock w:val="sdtLocked"/>
                      <w:placeholder>
                        <w:docPart w:val="3E09776636DA44699F0E2678FA69CBAF"/>
                      </w:placeholder>
                      <w:showingPlcHdr/>
                      <w:dropDownList>
                        <w:listItem w:value="Elija un elemento."/>
                        <w:listItem w:displayText="AMAZONAS" w:value="AMAZONAS"/>
                        <w:listItem w:displayText="ANTIOQUIA" w:value="ANTIOQUIA"/>
                        <w:listItem w:displayText="APARTADO" w:value="APARTADO"/>
                        <w:listItem w:displayText="ARAUCA" w:value="ARAUCA"/>
                        <w:listItem w:displayText="ARMENIA" w:value="ARMENIA"/>
                        <w:listItem w:displayText="ATLANTICO" w:value="ATLANTICO"/>
                        <w:listItem w:displayText="BARRANCABERMEJA" w:value="BARRANCABERMEJA"/>
                        <w:listItem w:displayText="BARRANQUILLA" w:value="BARRANQUILLA"/>
                        <w:listItem w:displayText="BELLO" w:value="BELLO"/>
                        <w:listItem w:displayText="BOGOTA" w:value="BOGOTA"/>
                        <w:listItem w:displayText="BOLIVAR" w:value="BOLIVAR"/>
                        <w:listItem w:displayText="BOYACA" w:value="BOYACA"/>
                        <w:listItem w:displayText="BUCARAMANGA" w:value="BUCARAMANGA"/>
                        <w:listItem w:displayText="BUENAVENTURA" w:value="BUENAVENTURA"/>
                        <w:listItem w:displayText="BUGA" w:value="BUGA"/>
                        <w:listItem w:displayText="CALDAS" w:value="CALDAS"/>
                        <w:listItem w:displayText="CALI" w:value="CALI"/>
                        <w:listItem w:displayText="CAQUETA" w:value="CAQUETA"/>
                        <w:listItem w:displayText="CARTAGENA" w:value="CARTAGENA"/>
                        <w:listItem w:displayText="CARTAGO" w:value="CARTAGO"/>
                        <w:listItem w:displayText="CASANARE" w:value="CASANARE"/>
                        <w:listItem w:displayText="CAUCA" w:value="CAUCA"/>
                        <w:listItem w:displayText="CESAR" w:value="CESAR"/>
                        <w:listItem w:displayText="CHIA" w:value="CHIA"/>
                        <w:listItem w:displayText="CHOCO" w:value="CHOCO"/>
                        <w:listItem w:displayText="CIENAGA" w:value="CIENAGA"/>
                        <w:listItem w:displayText="CORDOBA" w:value="CORDOBA"/>
                        <w:listItem w:displayText="CUCUTA" w:value="CUCUTA"/>
                        <w:listItem w:displayText="CUNDINAMARCA" w:value="CUNDINAMARCA"/>
                        <w:listItem w:displayText="DOSQUEBRADAS" w:value="DOSQUEBRADAS"/>
                        <w:listItem w:displayText="DUITAMA" w:value="DUITAMA"/>
                        <w:listItem w:displayText="ENVIGADO" w:value="ENVIGADO"/>
                        <w:listItem w:displayText="FACATATIVA" w:value="FACATATIVA"/>
                        <w:listItem w:displayText="FLORENCIA" w:value="FLORENCIA"/>
                        <w:listItem w:displayText="FLORIDABLANCA" w:value="FLORIDABLANCA"/>
                        <w:listItem w:displayText="FUNZA" w:value="FUNZA"/>
                        <w:listItem w:displayText="FUSAGASUGA" w:value="FUSAGASUGA"/>
                        <w:listItem w:displayText="GIRARDOT" w:value="GIRARDOT"/>
                        <w:listItem w:displayText="GIRON" w:value="GIRON"/>
                        <w:listItem w:displayText="GUAINIA" w:value="GUAINIA"/>
                        <w:listItem w:displayText="GUAVIARE" w:value="GUAVIARE"/>
                        <w:listItem w:displayText="HUILA" w:value="HUILA"/>
                        <w:listItem w:displayText="IBAGUE" w:value="IBAGUE"/>
                        <w:listItem w:displayText="IPIALES" w:value="IPIALES"/>
                        <w:listItem w:displayText="ITAGUI" w:value="ITAGUI"/>
                        <w:listItem w:displayText="JAMUNDI" w:value="JAMUNDI"/>
                        <w:listItem w:displayText="LA GUAJIRA" w:value="LA GUAJIRA"/>
                        <w:listItem w:displayText="LORICA" w:value="LORICA"/>
                        <w:listItem w:displayText="MAGANGUE" w:value="MAGANGUE"/>
                        <w:listItem w:displayText="MAGDALENA" w:value="MAGDALENA"/>
                        <w:listItem w:displayText="MAICAO" w:value="MAICAO"/>
                        <w:listItem w:displayText="MALAMBO" w:value="MALAMBO"/>
                        <w:listItem w:displayText="MANIZALES" w:value="MANIZALES"/>
                        <w:listItem w:displayText="MEDELLIN" w:value="MEDELLIN"/>
                        <w:listItem w:displayText="META" w:value="META"/>
                        <w:listItem w:displayText="MONTERIA" w:value="MONTERIA"/>
                        <w:listItem w:displayText="MOSQUERA" w:value="MOSQUERA"/>
                        <w:listItem w:displayText="NARIÑO" w:value="NARIÑO"/>
                        <w:listItem w:displayText="NEIVA" w:value="NEIVA"/>
                        <w:listItem w:displayText="NORTE DE SANTANDER" w:value="NORTE DE SANTANDER"/>
                        <w:listItem w:displayText="PALMIRA" w:value="PALMIRA"/>
                        <w:listItem w:displayText="PASTO" w:value="PASTO"/>
                        <w:listItem w:displayText="PEREIRA" w:value="PEREIRA"/>
                        <w:listItem w:displayText="PIEDECUESTA" w:value="PIEDECUESTA"/>
                        <w:listItem w:displayText="PITALITO" w:value="PITALITO"/>
                        <w:listItem w:displayText="POPAYAN" w:value="POPAYAN"/>
                        <w:listItem w:displayText="PUTUMAYO" w:value="PUTUMAYO"/>
                        <w:listItem w:displayText="QUIBDO" w:value="QUIBDO"/>
                        <w:listItem w:displayText="QUINDIO" w:value="QUINDIO"/>
                        <w:listItem w:displayText="RIOHACHA" w:value="RIOHACHA"/>
                        <w:listItem w:displayText="RIONEGRO" w:value="RIONEGRO"/>
                        <w:listItem w:displayText="RISARALDA" w:value="RISARALDA"/>
                        <w:listItem w:displayText="SABANETA" w:value="SABANETA"/>
                        <w:listItem w:displayText="SAHAGUN" w:value="SAHAGUN"/>
                        <w:listItem w:displayText="SAN ANDRES" w:value="SAN ANDRES"/>
                        <w:listItem w:displayText="SANTA MARTA" w:value="SANTA MARTA"/>
                        <w:listItem w:displayText="SANTANDER" w:value="SANTANDER"/>
                        <w:listItem w:displayText="SINCELEJO" w:value="SINCELEJO"/>
                        <w:listItem w:displayText="SOACHA" w:value="SOACHA"/>
                        <w:listItem w:displayText="SOGAMOSO" w:value="SOGAMOSO"/>
                        <w:listItem w:displayText="SOLEDAD" w:value="SOLEDAD"/>
                        <w:listItem w:displayText="SUCRE" w:value="SUCRE"/>
                        <w:listItem w:displayText="TOLIMA" w:value="TOLIMA"/>
                        <w:listItem w:displayText="TULUA" w:value="TULUA"/>
                        <w:listItem w:displayText="TUMACO" w:value="TUMACO"/>
                        <w:listItem w:displayText="TUNJA" w:value="TUNJA"/>
                        <w:listItem w:displayText="TURBO" w:value="TURBO"/>
                        <w:listItem w:displayText="URIBIA" w:value="URIBIA"/>
                        <w:listItem w:displayText="VALLE DEL CAUCA" w:value="VALLE DEL CAUCA"/>
                        <w:listItem w:displayText="VALLEDUPAR" w:value="VALLEDUPAR"/>
                        <w:listItem w:displayText="VAUPES" w:value="VAUPES"/>
                        <w:listItem w:displayText="VICHADA" w:value="VICHADA"/>
                        <w:listItem w:displayText="VILLAVICENCIO" w:value="VILLAVICENCIO"/>
                        <w:listItem w:displayText="YOPAL" w:value="YOPAL"/>
                        <w:listItem w:displayText="YUMBO" w:value="YUMBO"/>
                        <w:listItem w:displayText="ZIPAQUIRA" w:value="ZIPAQUIRA"/>
                      </w:dropDownList>
                    </w:sdtPr>
                    <w:sdtEndPr>
                      <w:rPr>
                        <w:rStyle w:val="Fuentedeprrafopredeter"/>
                        <w:rFonts w:asciiTheme="minorHAnsi" w:hAnsiTheme="minorHAnsi"/>
                      </w:rPr>
                    </w:sdtEndPr>
                    <w:sdtContent>
                      <w:r w:rsidR="00AD50D9" w:rsidRPr="00DA0FBE">
                        <w:rPr>
                          <w:rFonts w:ascii="Verdana" w:hAnsi="Verdana"/>
                          <w:color w:val="808080" w:themeColor="background1" w:themeShade="80"/>
                          <w:sz w:val="20"/>
                          <w:szCs w:val="20"/>
                        </w:rPr>
                        <w:t>Elija un elemento.</w:t>
                      </w:r>
                    </w:sdtContent>
                  </w:sdt>
                </w:p>
              </w:tc>
            </w:tr>
            <w:tr w:rsidR="00AD50D9" w:rsidRPr="00E53E32" w14:paraId="1F52AA4E" w14:textId="77777777" w:rsidTr="00357760">
              <w:tc>
                <w:tcPr>
                  <w:tcW w:w="1986" w:type="pct"/>
                  <w:shd w:val="clear" w:color="auto" w:fill="D9D9D9" w:themeFill="background1" w:themeFillShade="D9"/>
                  <w:vAlign w:val="center"/>
                </w:tcPr>
                <w:p w14:paraId="1F52AA4C" w14:textId="77777777" w:rsidR="00AD50D9" w:rsidRPr="00E53E32" w:rsidRDefault="00AD50D9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>Nombre del Interventor/Supervisor</w:t>
                  </w:r>
                </w:p>
              </w:tc>
              <w:tc>
                <w:tcPr>
                  <w:tcW w:w="3014" w:type="pct"/>
                  <w:vAlign w:val="center"/>
                </w:tcPr>
                <w:p w14:paraId="1F52AA4D" w14:textId="77777777" w:rsidR="00AD50D9" w:rsidRPr="00E53E32" w:rsidRDefault="005369AA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sdt>
                    <w:sdtPr>
                      <w:rPr>
                        <w:rStyle w:val="FORMATOCNX"/>
                        <w:sz w:val="20"/>
                        <w:szCs w:val="20"/>
                      </w:rPr>
                      <w:alias w:val="Responsable de la propuesta"/>
                      <w:tag w:val="Responsable de la propuesta"/>
                      <w:id w:val="1648783834"/>
                      <w:lock w:val="sdtLocked"/>
                      <w:placeholder>
                        <w:docPart w:val="5256936DC60B42BE84A0D48CD3DF4C35"/>
                      </w:placeholder>
                      <w:showingPlcHdr/>
                      <w:text/>
                    </w:sdtPr>
                    <w:sdtEndPr>
                      <w:rPr>
                        <w:rStyle w:val="Fuentedeprrafopredeter"/>
                        <w:rFonts w:asciiTheme="minorHAnsi" w:hAnsiTheme="minorHAnsi"/>
                      </w:rPr>
                    </w:sdtEndPr>
                    <w:sdtContent>
                      <w:r w:rsidR="00AD50D9" w:rsidRPr="00E53E32">
                        <w:rPr>
                          <w:rStyle w:val="Textodelmarcadordeposicin"/>
                          <w:szCs w:val="20"/>
                        </w:rPr>
                        <w:t>Haga clic aquí para escribir texto.</w:t>
                      </w:r>
                    </w:sdtContent>
                  </w:sdt>
                </w:p>
              </w:tc>
            </w:tr>
            <w:tr w:rsidR="00AD50D9" w:rsidRPr="00E53E32" w14:paraId="1F52AA51" w14:textId="77777777" w:rsidTr="00357760">
              <w:trPr>
                <w:trHeight w:val="329"/>
              </w:trPr>
              <w:tc>
                <w:tcPr>
                  <w:tcW w:w="1986" w:type="pct"/>
                  <w:shd w:val="clear" w:color="auto" w:fill="D9D9D9" w:themeFill="background1" w:themeFillShade="D9"/>
                  <w:vAlign w:val="center"/>
                </w:tcPr>
                <w:p w14:paraId="1F52AA4F" w14:textId="77777777" w:rsidR="00AD50D9" w:rsidRPr="00E53E32" w:rsidRDefault="00AD50D9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>Teléfono fijo:</w:t>
                  </w:r>
                </w:p>
              </w:tc>
              <w:tc>
                <w:tcPr>
                  <w:tcW w:w="3014" w:type="pct"/>
                  <w:vAlign w:val="center"/>
                </w:tcPr>
                <w:p w14:paraId="1F52AA50" w14:textId="77777777" w:rsidR="00AD50D9" w:rsidRPr="00E53E32" w:rsidRDefault="005369AA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sdt>
                    <w:sdtPr>
                      <w:rPr>
                        <w:rStyle w:val="FORMATOCNX"/>
                        <w:sz w:val="20"/>
                        <w:szCs w:val="20"/>
                      </w:rPr>
                      <w:alias w:val="Teléfono fijo"/>
                      <w:tag w:val="Teléfono fijo"/>
                      <w:id w:val="1289554463"/>
                      <w:lock w:val="sdtLocked"/>
                      <w:placeholder>
                        <w:docPart w:val="38068EA60EE44EC29659104025A5363C"/>
                      </w:placeholder>
                      <w:showingPlcHdr/>
                      <w:text/>
                    </w:sdtPr>
                    <w:sdtEndPr>
                      <w:rPr>
                        <w:rStyle w:val="Fuentedeprrafopredeter"/>
                        <w:rFonts w:asciiTheme="minorHAnsi" w:hAnsiTheme="minorHAnsi"/>
                      </w:rPr>
                    </w:sdtEndPr>
                    <w:sdtContent>
                      <w:r w:rsidR="00AD50D9" w:rsidRPr="00E53E32">
                        <w:rPr>
                          <w:rStyle w:val="Textodelmarcadordeposicin"/>
                          <w:szCs w:val="20"/>
                        </w:rPr>
                        <w:t>Haga clic aquí para escribir texto.</w:t>
                      </w:r>
                    </w:sdtContent>
                  </w:sdt>
                </w:p>
              </w:tc>
            </w:tr>
            <w:tr w:rsidR="00AD50D9" w:rsidRPr="00E53E32" w14:paraId="1F52AA54" w14:textId="77777777" w:rsidTr="00357760">
              <w:trPr>
                <w:trHeight w:val="329"/>
              </w:trPr>
              <w:tc>
                <w:tcPr>
                  <w:tcW w:w="1986" w:type="pct"/>
                  <w:shd w:val="clear" w:color="auto" w:fill="D9D9D9" w:themeFill="background1" w:themeFillShade="D9"/>
                  <w:vAlign w:val="center"/>
                </w:tcPr>
                <w:p w14:paraId="1F52AA52" w14:textId="77777777" w:rsidR="00AD50D9" w:rsidRPr="00E53E32" w:rsidRDefault="00AD50D9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>Celular:</w:t>
                  </w:r>
                </w:p>
              </w:tc>
              <w:tc>
                <w:tcPr>
                  <w:tcW w:w="3014" w:type="pct"/>
                  <w:vAlign w:val="center"/>
                </w:tcPr>
                <w:p w14:paraId="1F52AA53" w14:textId="77777777" w:rsidR="00AD50D9" w:rsidRPr="00E53E32" w:rsidRDefault="005369AA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sdt>
                    <w:sdtPr>
                      <w:rPr>
                        <w:rStyle w:val="FORMATOCNX"/>
                        <w:sz w:val="20"/>
                        <w:szCs w:val="20"/>
                      </w:rPr>
                      <w:alias w:val="Celular"/>
                      <w:tag w:val="Celular"/>
                      <w:id w:val="-1828190857"/>
                      <w:lock w:val="sdtLocked"/>
                      <w:placeholder>
                        <w:docPart w:val="E826E0C35BD84C7FBDA99961455C95A5"/>
                      </w:placeholder>
                      <w:showingPlcHdr/>
                      <w:text/>
                    </w:sdtPr>
                    <w:sdtEndPr>
                      <w:rPr>
                        <w:rStyle w:val="Fuentedeprrafopredeter"/>
                        <w:rFonts w:asciiTheme="minorHAnsi" w:hAnsiTheme="minorHAnsi"/>
                      </w:rPr>
                    </w:sdtEndPr>
                    <w:sdtContent>
                      <w:r w:rsidR="00AD50D9" w:rsidRPr="00E53E32">
                        <w:rPr>
                          <w:rStyle w:val="Textodelmarcadordeposicin"/>
                          <w:szCs w:val="20"/>
                        </w:rPr>
                        <w:t>Haga clic aquí para escribir texto.</w:t>
                      </w:r>
                    </w:sdtContent>
                  </w:sdt>
                </w:p>
              </w:tc>
            </w:tr>
            <w:tr w:rsidR="00AD50D9" w:rsidRPr="00E53E32" w14:paraId="1F52AA57" w14:textId="77777777" w:rsidTr="00357760">
              <w:trPr>
                <w:trHeight w:val="329"/>
              </w:trPr>
              <w:tc>
                <w:tcPr>
                  <w:tcW w:w="1986" w:type="pct"/>
                  <w:shd w:val="clear" w:color="auto" w:fill="D9D9D9" w:themeFill="background1" w:themeFillShade="D9"/>
                  <w:vAlign w:val="center"/>
                </w:tcPr>
                <w:p w14:paraId="1F52AA55" w14:textId="77777777" w:rsidR="00AD50D9" w:rsidRPr="00E53E32" w:rsidRDefault="00AD50D9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>E-mail 1:</w:t>
                  </w:r>
                </w:p>
              </w:tc>
              <w:tc>
                <w:tcPr>
                  <w:tcW w:w="3014" w:type="pct"/>
                  <w:vAlign w:val="center"/>
                </w:tcPr>
                <w:p w14:paraId="1F52AA56" w14:textId="77777777" w:rsidR="00AD50D9" w:rsidRPr="00E53E32" w:rsidRDefault="005369AA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sdt>
                    <w:sdtPr>
                      <w:rPr>
                        <w:rStyle w:val="FORMATOCNX"/>
                        <w:sz w:val="20"/>
                        <w:szCs w:val="20"/>
                      </w:rPr>
                      <w:alias w:val="E-mail 1"/>
                      <w:tag w:val="E-mail 1"/>
                      <w:id w:val="28778032"/>
                      <w:lock w:val="sdtLocked"/>
                      <w:placeholder>
                        <w:docPart w:val="B45B6C7A7E284A4599E00A44DF097058"/>
                      </w:placeholder>
                      <w:showingPlcHdr/>
                      <w:text/>
                    </w:sdtPr>
                    <w:sdtEndPr>
                      <w:rPr>
                        <w:rStyle w:val="Fuentedeprrafopredeter"/>
                        <w:rFonts w:asciiTheme="minorHAnsi" w:hAnsiTheme="minorHAnsi"/>
                      </w:rPr>
                    </w:sdtEndPr>
                    <w:sdtContent>
                      <w:r w:rsidR="00AD50D9" w:rsidRPr="00E53E32">
                        <w:rPr>
                          <w:rStyle w:val="Textodelmarcadordeposicin"/>
                          <w:szCs w:val="20"/>
                        </w:rPr>
                        <w:t>Haga clic aquí para escribir texto.</w:t>
                      </w:r>
                    </w:sdtContent>
                  </w:sdt>
                </w:p>
              </w:tc>
            </w:tr>
            <w:tr w:rsidR="00AD50D9" w:rsidRPr="00E53E32" w14:paraId="1F52AA5A" w14:textId="77777777" w:rsidTr="00357760">
              <w:trPr>
                <w:trHeight w:val="329"/>
              </w:trPr>
              <w:tc>
                <w:tcPr>
                  <w:tcW w:w="1986" w:type="pct"/>
                  <w:shd w:val="clear" w:color="auto" w:fill="D9D9D9" w:themeFill="background1" w:themeFillShade="D9"/>
                  <w:vAlign w:val="center"/>
                </w:tcPr>
                <w:p w14:paraId="1F52AA58" w14:textId="77777777" w:rsidR="00AD50D9" w:rsidRPr="00E53E32" w:rsidRDefault="00AD50D9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>Número de contrato con el Operador</w:t>
                  </w:r>
                </w:p>
              </w:tc>
              <w:tc>
                <w:tcPr>
                  <w:tcW w:w="3014" w:type="pct"/>
                  <w:vAlign w:val="center"/>
                </w:tcPr>
                <w:p w14:paraId="1F52AA59" w14:textId="77777777" w:rsidR="00AD50D9" w:rsidRPr="00E53E32" w:rsidRDefault="005369AA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sdt>
                    <w:sdtPr>
                      <w:rPr>
                        <w:rStyle w:val="FORMATOCNX"/>
                        <w:sz w:val="20"/>
                        <w:szCs w:val="20"/>
                      </w:rPr>
                      <w:alias w:val="N° de contrato"/>
                      <w:tag w:val="N° de contrato"/>
                      <w:id w:val="1830936624"/>
                      <w:lock w:val="sdtLocked"/>
                      <w:placeholder>
                        <w:docPart w:val="E588B1BEF90D45A7B3D932B00850B76B"/>
                      </w:placeholder>
                      <w:showingPlcHdr/>
                      <w:text/>
                    </w:sdtPr>
                    <w:sdtEndPr>
                      <w:rPr>
                        <w:rStyle w:val="Fuentedeprrafopredeter"/>
                        <w:rFonts w:asciiTheme="minorHAnsi" w:hAnsiTheme="minorHAnsi"/>
                      </w:rPr>
                    </w:sdtEndPr>
                    <w:sdtContent>
                      <w:r w:rsidR="00AD50D9" w:rsidRPr="00E53E32">
                        <w:rPr>
                          <w:rStyle w:val="Textodelmarcadordeposicin"/>
                          <w:szCs w:val="20"/>
                        </w:rPr>
                        <w:t>Haga clic aquí para escribir texto.</w:t>
                      </w:r>
                    </w:sdtContent>
                  </w:sdt>
                </w:p>
              </w:tc>
            </w:tr>
            <w:tr w:rsidR="00AD50D9" w:rsidRPr="00E53E32" w14:paraId="1F52AA5D" w14:textId="77777777" w:rsidTr="00DA0FBE">
              <w:trPr>
                <w:trHeight w:val="329"/>
              </w:trPr>
              <w:tc>
                <w:tcPr>
                  <w:tcW w:w="1986" w:type="pct"/>
                  <w:shd w:val="clear" w:color="auto" w:fill="D9D9D9" w:themeFill="background1" w:themeFillShade="D9"/>
                  <w:vAlign w:val="center"/>
                </w:tcPr>
                <w:p w14:paraId="1F52AA5B" w14:textId="77777777" w:rsidR="00AD50D9" w:rsidRPr="00E53E32" w:rsidRDefault="00AD50D9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>Periodo del informe</w:t>
                  </w:r>
                </w:p>
              </w:tc>
              <w:tc>
                <w:tcPr>
                  <w:tcW w:w="3014" w:type="pct"/>
                  <w:tcBorders>
                    <w:bottom w:val="single" w:sz="4" w:space="0" w:color="3366CC"/>
                  </w:tcBorders>
                  <w:vAlign w:val="center"/>
                </w:tcPr>
                <w:p w14:paraId="1F52AA5C" w14:textId="77777777" w:rsidR="00AD50D9" w:rsidRPr="00E53E32" w:rsidRDefault="005369AA" w:rsidP="009930EA">
                  <w:pPr>
                    <w:rPr>
                      <w:rStyle w:val="FORMATOCNX"/>
                      <w:sz w:val="20"/>
                      <w:szCs w:val="20"/>
                    </w:rPr>
                  </w:pPr>
                  <w:sdt>
                    <w:sdtPr>
                      <w:rPr>
                        <w:rStyle w:val="FORMATOCNX"/>
                        <w:sz w:val="20"/>
                        <w:szCs w:val="20"/>
                      </w:rPr>
                      <w:alias w:val="Periodo del informe"/>
                      <w:tag w:val="Periodo del informe"/>
                      <w:id w:val="-651446087"/>
                      <w:lock w:val="sdtLocked"/>
                      <w:placeholder>
                        <w:docPart w:val="4CE14B6BCFF64ABD95A8DBD8B5397428"/>
                      </w:placeholder>
                      <w:showingPlcHdr/>
                      <w:text/>
                    </w:sdtPr>
                    <w:sdtEndPr>
                      <w:rPr>
                        <w:rStyle w:val="Fuentedeprrafopredeter"/>
                        <w:rFonts w:asciiTheme="minorHAnsi" w:hAnsiTheme="minorHAnsi"/>
                      </w:rPr>
                    </w:sdtEndPr>
                    <w:sdtContent>
                      <w:r w:rsidR="00AD50D9" w:rsidRPr="00E53E32">
                        <w:rPr>
                          <w:rStyle w:val="Textodelmarcadordeposicin"/>
                          <w:szCs w:val="20"/>
                        </w:rPr>
                        <w:t>Haga clic aquí para escribir texto.</w:t>
                      </w:r>
                    </w:sdtContent>
                  </w:sdt>
                </w:p>
              </w:tc>
            </w:tr>
            <w:tr w:rsidR="006A6DBF" w:rsidRPr="00E53E32" w14:paraId="1F52AA60" w14:textId="77777777" w:rsidTr="00357760">
              <w:trPr>
                <w:trHeight w:val="329"/>
              </w:trPr>
              <w:tc>
                <w:tcPr>
                  <w:tcW w:w="1986" w:type="pct"/>
                  <w:shd w:val="clear" w:color="auto" w:fill="D9D9D9" w:themeFill="background1" w:themeFillShade="D9"/>
                  <w:vAlign w:val="center"/>
                </w:tcPr>
                <w:p w14:paraId="1F52AA5E" w14:textId="616FCE7F" w:rsidR="006A6DBF" w:rsidRPr="00E53E32" w:rsidRDefault="006A6DBF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 xml:space="preserve">Número de Sedes Educativas </w:t>
                  </w:r>
                  <w:r w:rsidR="00FC7B86">
                    <w:rPr>
                      <w:rFonts w:ascii="Verdana" w:hAnsi="Verdana"/>
                      <w:sz w:val="20"/>
                      <w:szCs w:val="20"/>
                    </w:rPr>
                    <w:t>por</w:t>
                  </w:r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 xml:space="preserve"> Beneficiar:</w:t>
                  </w:r>
                </w:p>
              </w:tc>
              <w:tc>
                <w:tcPr>
                  <w:tcW w:w="3014" w:type="pct"/>
                  <w:vAlign w:val="center"/>
                </w:tcPr>
                <w:p w14:paraId="1F52AA5F" w14:textId="145FEEB1" w:rsidR="006A6DBF" w:rsidRPr="00E53E32" w:rsidRDefault="005369AA" w:rsidP="009930EA">
                  <w:pPr>
                    <w:rPr>
                      <w:rStyle w:val="FORMATOCNX"/>
                      <w:sz w:val="20"/>
                      <w:szCs w:val="20"/>
                    </w:rPr>
                  </w:pPr>
                  <w:sdt>
                    <w:sdtPr>
                      <w:rPr>
                        <w:rStyle w:val="Estilo1"/>
                        <w:color w:val="808080" w:themeColor="background1" w:themeShade="80"/>
                      </w:rPr>
                      <w:alias w:val="Sedes a beneficiar"/>
                      <w:tag w:val="Sedes a beneficiar"/>
                      <w:id w:val="-950236245"/>
                      <w:lock w:val="sdtLocked"/>
                      <w:placeholder>
                        <w:docPart w:val="92DA7B9E30E34FBF8CBEF4AF5E1BFE94"/>
                      </w:placeholder>
                      <w:text/>
                    </w:sdtPr>
                    <w:sdtEndPr>
                      <w:rPr>
                        <w:rStyle w:val="Fuentedeprrafopredeter"/>
                        <w:color w:val="808080" w:themeColor="background1" w:themeShade="80"/>
                        <w:sz w:val="20"/>
                        <w:szCs w:val="20"/>
                      </w:rPr>
                    </w:sdtEndPr>
                    <w:sdtContent>
                      <w:r w:rsidR="00DA0FBE" w:rsidRPr="00DA0FBE">
                        <w:rPr>
                          <w:rStyle w:val="Estilo1"/>
                          <w:color w:val="808080" w:themeColor="background1" w:themeShade="80"/>
                        </w:rPr>
                        <w:t>Haga clic aquí para escribir texto.</w:t>
                      </w:r>
                    </w:sdtContent>
                  </w:sdt>
                </w:p>
              </w:tc>
            </w:tr>
          </w:tbl>
          <w:p w14:paraId="1F52AA61" w14:textId="77777777" w:rsidR="00AD50D9" w:rsidRPr="00E53E32" w:rsidRDefault="00AD50D9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A62" w14:textId="77777777" w:rsidR="00AD50D9" w:rsidRPr="00E53E32" w:rsidRDefault="00AD50D9" w:rsidP="009930E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F52AA64" w14:textId="77777777" w:rsidR="00BA3D52" w:rsidRPr="00E53E32" w:rsidRDefault="00BA3D52" w:rsidP="009930EA">
      <w:pPr>
        <w:rPr>
          <w:rFonts w:ascii="Verdana" w:hAnsi="Verdana"/>
          <w:sz w:val="20"/>
          <w:szCs w:val="20"/>
        </w:rPr>
      </w:pPr>
    </w:p>
    <w:tbl>
      <w:tblPr>
        <w:tblStyle w:val="Tablaconcuadrcula"/>
        <w:tblW w:w="5000" w:type="pct"/>
        <w:jc w:val="center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ook w:val="04A0" w:firstRow="1" w:lastRow="0" w:firstColumn="1" w:lastColumn="0" w:noHBand="0" w:noVBand="1"/>
      </w:tblPr>
      <w:tblGrid>
        <w:gridCol w:w="9054"/>
      </w:tblGrid>
      <w:tr w:rsidR="00E46517" w:rsidRPr="00E46517" w14:paraId="1F52AA66" w14:textId="77777777" w:rsidTr="00DA0FBE">
        <w:trPr>
          <w:trHeight w:val="454"/>
          <w:tblHeader/>
          <w:jc w:val="center"/>
        </w:trPr>
        <w:tc>
          <w:tcPr>
            <w:tcW w:w="5000" w:type="pct"/>
            <w:shd w:val="clear" w:color="auto" w:fill="3366CC"/>
            <w:vAlign w:val="center"/>
          </w:tcPr>
          <w:p w14:paraId="1F52AA65" w14:textId="77777777" w:rsidR="007E2CC4" w:rsidRPr="00E46517" w:rsidRDefault="007E2CC4" w:rsidP="00E53E32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E46517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CONTENIDO DEL INFORME DE </w:t>
            </w:r>
            <w:proofErr w:type="spellStart"/>
            <w:r w:rsidRPr="00E46517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GESTION</w:t>
            </w:r>
            <w:proofErr w:type="spellEnd"/>
            <w:r w:rsidRPr="00E46517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MENSUAL</w:t>
            </w:r>
          </w:p>
        </w:tc>
      </w:tr>
      <w:tr w:rsidR="007E2CC4" w:rsidRPr="00E53E32" w14:paraId="1F52AA68" w14:textId="77777777" w:rsidTr="00DA0FBE">
        <w:trPr>
          <w:jc w:val="center"/>
        </w:trPr>
        <w:tc>
          <w:tcPr>
            <w:tcW w:w="5000" w:type="pct"/>
          </w:tcPr>
          <w:p w14:paraId="1F52AA67" w14:textId="4DB15F5A" w:rsidR="007E2CC4" w:rsidRPr="00E53E32" w:rsidRDefault="007E2CC4" w:rsidP="009930EA">
            <w:pPr>
              <w:rPr>
                <w:rFonts w:ascii="Verdana" w:hAnsi="Verdana"/>
                <w:sz w:val="20"/>
                <w:szCs w:val="20"/>
              </w:rPr>
            </w:pPr>
            <w:r w:rsidRPr="00E53E32">
              <w:rPr>
                <w:rFonts w:ascii="Verdana" w:hAnsi="Verdana"/>
                <w:sz w:val="20"/>
                <w:szCs w:val="20"/>
              </w:rPr>
              <w:t>Diligenci</w:t>
            </w:r>
            <w:r w:rsidR="00DA0FBE">
              <w:rPr>
                <w:rFonts w:ascii="Verdana" w:hAnsi="Verdana"/>
                <w:sz w:val="20"/>
                <w:szCs w:val="20"/>
              </w:rPr>
              <w:t>e</w:t>
            </w:r>
            <w:r w:rsidRPr="00E53E32">
              <w:rPr>
                <w:rFonts w:ascii="Verdana" w:hAnsi="Verdana"/>
                <w:sz w:val="20"/>
                <w:szCs w:val="20"/>
              </w:rPr>
              <w:t xml:space="preserve"> los campos requeridos a continuación, recuerde que este informe debe presentarse con corte al último día calendario del mes y se reportara en los cinco (5) primeros días del mes siguiente, </w:t>
            </w:r>
            <w:r w:rsidR="00DD6842" w:rsidRPr="00E53E32">
              <w:rPr>
                <w:rFonts w:ascii="Verdana" w:hAnsi="Verdana"/>
                <w:sz w:val="20"/>
                <w:szCs w:val="20"/>
              </w:rPr>
              <w:t>mínimo con los puntos solicitados a continuación:</w:t>
            </w:r>
          </w:p>
        </w:tc>
      </w:tr>
      <w:tr w:rsidR="007E2CC4" w:rsidRPr="00E53E32" w14:paraId="1F52AA6B" w14:textId="77777777" w:rsidTr="00DA0FBE">
        <w:trPr>
          <w:jc w:val="center"/>
        </w:trPr>
        <w:tc>
          <w:tcPr>
            <w:tcW w:w="5000" w:type="pct"/>
          </w:tcPr>
          <w:p w14:paraId="1F52AA69" w14:textId="05CADFE3" w:rsidR="007E2CC4" w:rsidRPr="00E53E32" w:rsidRDefault="007E2CC4" w:rsidP="00E53E32">
            <w:pPr>
              <w:pStyle w:val="Prrafodelista"/>
              <w:numPr>
                <w:ilvl w:val="0"/>
                <w:numId w:val="11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E53E32">
              <w:rPr>
                <w:rFonts w:ascii="Verdana" w:hAnsi="Verdana"/>
                <w:b/>
                <w:sz w:val="20"/>
                <w:szCs w:val="20"/>
              </w:rPr>
              <w:t>Reporte de cambios:</w:t>
            </w:r>
          </w:p>
          <w:p w14:paraId="1F52AA6A" w14:textId="77777777" w:rsidR="007E2CC4" w:rsidRPr="00E53E32" w:rsidRDefault="007E2CC4" w:rsidP="009930EA">
            <w:pPr>
              <w:rPr>
                <w:rFonts w:ascii="Verdana" w:hAnsi="Verdana"/>
                <w:sz w:val="20"/>
                <w:szCs w:val="20"/>
              </w:rPr>
            </w:pPr>
            <w:r w:rsidRPr="00E53E32">
              <w:rPr>
                <w:rFonts w:ascii="Verdana" w:hAnsi="Verdana"/>
                <w:color w:val="943634" w:themeColor="accent2" w:themeShade="BF"/>
                <w:sz w:val="20"/>
                <w:szCs w:val="20"/>
              </w:rPr>
              <w:t xml:space="preserve">[Indicar cualquier modificación importante en la topología de la red, en equipos, </w:t>
            </w:r>
            <w:r w:rsidR="006A6DBF" w:rsidRPr="00E53E32">
              <w:rPr>
                <w:rFonts w:ascii="Verdana" w:hAnsi="Verdana"/>
                <w:color w:val="943634" w:themeColor="accent2" w:themeShade="BF"/>
                <w:sz w:val="20"/>
                <w:szCs w:val="20"/>
              </w:rPr>
              <w:t xml:space="preserve">suspensión de </w:t>
            </w:r>
            <w:r w:rsidRPr="00E53E32">
              <w:rPr>
                <w:rFonts w:ascii="Verdana" w:hAnsi="Verdana"/>
                <w:color w:val="943634" w:themeColor="accent2" w:themeShade="BF"/>
                <w:sz w:val="20"/>
                <w:szCs w:val="20"/>
              </w:rPr>
              <w:t>canales o configuración de éstos.]</w:t>
            </w:r>
          </w:p>
        </w:tc>
      </w:tr>
      <w:tr w:rsidR="007E2CC4" w:rsidRPr="00E53E32" w14:paraId="1F52AA7A" w14:textId="77777777" w:rsidTr="00DA0FBE">
        <w:trPr>
          <w:jc w:val="center"/>
        </w:trPr>
        <w:tc>
          <w:tcPr>
            <w:tcW w:w="5000" w:type="pct"/>
          </w:tcPr>
          <w:p w14:paraId="1F52AA6C" w14:textId="77777777" w:rsidR="007E2CC4" w:rsidRPr="00E53E32" w:rsidRDefault="007E2CC4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A6D" w14:textId="77777777" w:rsidR="00656972" w:rsidRPr="00E53E32" w:rsidRDefault="00656972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A6E" w14:textId="77777777" w:rsidR="00656972" w:rsidRPr="00E53E32" w:rsidRDefault="00656972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A6F" w14:textId="77777777" w:rsidR="00656972" w:rsidRPr="00E53E32" w:rsidRDefault="00656972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A70" w14:textId="77777777" w:rsidR="00656972" w:rsidRPr="00E53E32" w:rsidRDefault="00656972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A71" w14:textId="77777777" w:rsidR="00656972" w:rsidRPr="00E53E32" w:rsidRDefault="00656972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A72" w14:textId="77777777" w:rsidR="00656972" w:rsidRPr="00E53E32" w:rsidRDefault="00656972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A73" w14:textId="77777777" w:rsidR="00656972" w:rsidRPr="00E53E32" w:rsidRDefault="00656972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A74" w14:textId="77777777" w:rsidR="00656972" w:rsidRPr="00E53E32" w:rsidRDefault="00656972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A75" w14:textId="77777777" w:rsidR="00656972" w:rsidRPr="00E53E32" w:rsidRDefault="00656972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A76" w14:textId="28A3E2FA" w:rsidR="00656972" w:rsidRDefault="00656972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32475E26" w14:textId="76F39CA9" w:rsidR="00DA0FBE" w:rsidRDefault="00DA0FBE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7ACDFCD2" w14:textId="4B690730" w:rsidR="00DA0FBE" w:rsidRDefault="00DA0FBE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745A2DE" w14:textId="77777777" w:rsidR="00DA0FBE" w:rsidRPr="00E53E32" w:rsidRDefault="00DA0FBE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A77" w14:textId="77777777" w:rsidR="00656972" w:rsidRPr="00E53E32" w:rsidRDefault="00656972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A78" w14:textId="77777777" w:rsidR="00656972" w:rsidRPr="00E53E32" w:rsidRDefault="00656972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A79" w14:textId="77777777" w:rsidR="00656972" w:rsidRPr="00E53E32" w:rsidRDefault="00656972" w:rsidP="009930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E2CC4" w:rsidRPr="00E53E32" w14:paraId="1F52AA8C" w14:textId="77777777" w:rsidTr="00DA0FBE">
        <w:trPr>
          <w:jc w:val="center"/>
        </w:trPr>
        <w:tc>
          <w:tcPr>
            <w:tcW w:w="5000" w:type="pct"/>
          </w:tcPr>
          <w:p w14:paraId="1F52AA8A" w14:textId="77777777" w:rsidR="007E2CC4" w:rsidRPr="00E53E32" w:rsidRDefault="007E2CC4" w:rsidP="00E53E32">
            <w:pPr>
              <w:pStyle w:val="Prrafodelista"/>
              <w:numPr>
                <w:ilvl w:val="0"/>
                <w:numId w:val="11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E53E32">
              <w:rPr>
                <w:rFonts w:ascii="Verdana" w:hAnsi="Verdana"/>
                <w:b/>
                <w:sz w:val="20"/>
                <w:szCs w:val="20"/>
              </w:rPr>
              <w:lastRenderedPageBreak/>
              <w:t>Reporte de fallas:</w:t>
            </w:r>
          </w:p>
          <w:p w14:paraId="1F52AA8B" w14:textId="77777777" w:rsidR="00F45D41" w:rsidRPr="00E53E32" w:rsidRDefault="007E2CC4" w:rsidP="009930EA">
            <w:pPr>
              <w:rPr>
                <w:rFonts w:ascii="Verdana" w:hAnsi="Verdana"/>
                <w:sz w:val="20"/>
                <w:szCs w:val="20"/>
              </w:rPr>
            </w:pPr>
            <w:r w:rsidRPr="00E53E32">
              <w:rPr>
                <w:rFonts w:ascii="Verdana" w:hAnsi="Verdana"/>
                <w:color w:val="943634" w:themeColor="accent2" w:themeShade="BF"/>
                <w:sz w:val="20"/>
                <w:szCs w:val="20"/>
              </w:rPr>
              <w:t xml:space="preserve">[Indicar los inconvenientes </w:t>
            </w:r>
            <w:r w:rsidR="00F45D41" w:rsidRPr="00E53E32">
              <w:rPr>
                <w:rFonts w:ascii="Verdana" w:hAnsi="Verdana"/>
                <w:color w:val="943634" w:themeColor="accent2" w:themeShade="BF"/>
                <w:sz w:val="20"/>
                <w:szCs w:val="20"/>
              </w:rPr>
              <w:t>y/</w:t>
            </w:r>
            <w:r w:rsidRPr="00E53E32">
              <w:rPr>
                <w:rFonts w:ascii="Verdana" w:hAnsi="Verdana"/>
                <w:color w:val="943634" w:themeColor="accent2" w:themeShade="BF"/>
                <w:sz w:val="20"/>
                <w:szCs w:val="20"/>
              </w:rPr>
              <w:t xml:space="preserve">o fallas presentadas </w:t>
            </w:r>
            <w:r w:rsidR="006A6DBF" w:rsidRPr="00E53E32">
              <w:rPr>
                <w:rFonts w:ascii="Verdana" w:hAnsi="Verdana"/>
                <w:color w:val="943634" w:themeColor="accent2" w:themeShade="BF"/>
                <w:sz w:val="20"/>
                <w:szCs w:val="20"/>
              </w:rPr>
              <w:t xml:space="preserve">para la prestación del servicio </w:t>
            </w:r>
            <w:r w:rsidRPr="00E53E32">
              <w:rPr>
                <w:rFonts w:ascii="Verdana" w:hAnsi="Verdana"/>
                <w:color w:val="943634" w:themeColor="accent2" w:themeShade="BF"/>
                <w:sz w:val="20"/>
                <w:szCs w:val="20"/>
              </w:rPr>
              <w:t>y las soluciones implementadas</w:t>
            </w:r>
            <w:r w:rsidR="006A6DBF" w:rsidRPr="00E53E32">
              <w:rPr>
                <w:rFonts w:ascii="Verdana" w:hAnsi="Verdana"/>
                <w:color w:val="943634" w:themeColor="accent2" w:themeShade="BF"/>
                <w:sz w:val="20"/>
                <w:szCs w:val="20"/>
              </w:rPr>
              <w:t xml:space="preserve"> por el Operador</w:t>
            </w:r>
            <w:r w:rsidRPr="00E53E32">
              <w:rPr>
                <w:rFonts w:ascii="Verdana" w:hAnsi="Verdana"/>
                <w:color w:val="943634" w:themeColor="accent2" w:themeShade="BF"/>
                <w:sz w:val="20"/>
                <w:szCs w:val="20"/>
              </w:rPr>
              <w:t>.]</w:t>
            </w:r>
          </w:p>
        </w:tc>
      </w:tr>
      <w:tr w:rsidR="007E2CC4" w:rsidRPr="00E53E32" w14:paraId="1F52AA9D" w14:textId="77777777" w:rsidTr="00DA0FBE">
        <w:trPr>
          <w:jc w:val="center"/>
        </w:trPr>
        <w:tc>
          <w:tcPr>
            <w:tcW w:w="5000" w:type="pct"/>
          </w:tcPr>
          <w:p w14:paraId="1F52AA8D" w14:textId="0DD0E10E" w:rsidR="00656972" w:rsidRPr="00E53E32" w:rsidRDefault="00357760" w:rsidP="00357760">
            <w:pPr>
              <w:tabs>
                <w:tab w:val="left" w:pos="490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</w:p>
          <w:p w14:paraId="1F52AA8E" w14:textId="77777777" w:rsidR="00656972" w:rsidRPr="00E53E32" w:rsidRDefault="00656972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A8F" w14:textId="77777777" w:rsidR="00656972" w:rsidRPr="00E53E32" w:rsidRDefault="00656972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A90" w14:textId="77777777" w:rsidR="00656972" w:rsidRPr="00E53E32" w:rsidRDefault="00656972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A91" w14:textId="77777777" w:rsidR="006A6DBF" w:rsidRPr="00E53E32" w:rsidRDefault="006A6DBF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A92" w14:textId="77777777" w:rsidR="006A6DBF" w:rsidRPr="00E53E32" w:rsidRDefault="006A6DBF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A93" w14:textId="77777777" w:rsidR="006A6DBF" w:rsidRPr="00E53E32" w:rsidRDefault="006A6DBF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A94" w14:textId="77777777" w:rsidR="006A6DBF" w:rsidRPr="00E53E32" w:rsidRDefault="006A6DBF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A95" w14:textId="77777777" w:rsidR="00656972" w:rsidRPr="00E53E32" w:rsidRDefault="00656972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A96" w14:textId="77777777" w:rsidR="00656972" w:rsidRPr="00E53E32" w:rsidRDefault="00656972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A97" w14:textId="77777777" w:rsidR="00656972" w:rsidRPr="00E53E32" w:rsidRDefault="00656972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A98" w14:textId="77777777" w:rsidR="00656972" w:rsidRPr="00E53E32" w:rsidRDefault="00656972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A99" w14:textId="77777777" w:rsidR="00656972" w:rsidRPr="00E53E32" w:rsidRDefault="00656972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A9A" w14:textId="77777777" w:rsidR="00656972" w:rsidRPr="00E53E32" w:rsidRDefault="00656972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A9B" w14:textId="0CCEC5EF" w:rsidR="00656972" w:rsidRDefault="00656972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738C2721" w14:textId="62C61DDD" w:rsidR="00594E4C" w:rsidRDefault="00594E4C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6574914F" w14:textId="43F75E5D" w:rsidR="00594E4C" w:rsidRDefault="00594E4C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03EBE763" w14:textId="244387D4" w:rsidR="00594E4C" w:rsidRDefault="00594E4C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4DBE9E3E" w14:textId="24C97C47" w:rsidR="00594E4C" w:rsidRDefault="00594E4C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7CD1B14B" w14:textId="138B8641" w:rsidR="00594E4C" w:rsidRDefault="00594E4C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5BC4DDE1" w14:textId="3BCD34C9" w:rsidR="00594E4C" w:rsidRPr="00E53E32" w:rsidRDefault="00594E4C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A9C" w14:textId="77777777" w:rsidR="007E2CC4" w:rsidRPr="00E53E32" w:rsidRDefault="007E2CC4" w:rsidP="009930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E2CC4" w:rsidRPr="00E53E32" w14:paraId="1F52AAA0" w14:textId="77777777" w:rsidTr="00DA0FBE">
        <w:trPr>
          <w:jc w:val="center"/>
        </w:trPr>
        <w:tc>
          <w:tcPr>
            <w:tcW w:w="5000" w:type="pct"/>
          </w:tcPr>
          <w:p w14:paraId="1F52AA9E" w14:textId="77777777" w:rsidR="007E2CC4" w:rsidRPr="00E53E32" w:rsidRDefault="007E2CC4" w:rsidP="00E53E32">
            <w:pPr>
              <w:pStyle w:val="Prrafodelista"/>
              <w:numPr>
                <w:ilvl w:val="0"/>
                <w:numId w:val="11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E53E32">
              <w:rPr>
                <w:rFonts w:ascii="Verdana" w:hAnsi="Verdana"/>
                <w:b/>
                <w:sz w:val="20"/>
                <w:szCs w:val="20"/>
              </w:rPr>
              <w:t xml:space="preserve">Listado de las Sedes que no han cursado </w:t>
            </w:r>
            <w:proofErr w:type="gramStart"/>
            <w:r w:rsidRPr="00E53E32">
              <w:rPr>
                <w:rFonts w:ascii="Verdana" w:hAnsi="Verdana"/>
                <w:b/>
                <w:sz w:val="20"/>
                <w:szCs w:val="20"/>
              </w:rPr>
              <w:t>tráfico :</w:t>
            </w:r>
            <w:proofErr w:type="gramEnd"/>
          </w:p>
          <w:p w14:paraId="1F52AA9F" w14:textId="667760F0" w:rsidR="007E2CC4" w:rsidRPr="00E53E32" w:rsidRDefault="007E2CC4" w:rsidP="009930EA">
            <w:pPr>
              <w:rPr>
                <w:rFonts w:ascii="Verdana" w:hAnsi="Verdana"/>
                <w:sz w:val="20"/>
                <w:szCs w:val="20"/>
              </w:rPr>
            </w:pPr>
            <w:r w:rsidRPr="00E53E32">
              <w:rPr>
                <w:rFonts w:ascii="Verdana" w:hAnsi="Verdana"/>
                <w:color w:val="943634" w:themeColor="accent2" w:themeShade="BF"/>
                <w:sz w:val="20"/>
                <w:szCs w:val="20"/>
              </w:rPr>
              <w:t xml:space="preserve">[Listado de las Sedes que no han cursado tráfico durante el periodo, es decir, aquellas que registren tráfico inferior al veinte por ciento (20 %) del ancho de banda asignado, a estas sedes se les deberá generar y gestionar un tiquete por parte del Contratista </w:t>
            </w:r>
            <w:r w:rsidR="00594E4C" w:rsidRPr="00E53E32">
              <w:rPr>
                <w:rFonts w:ascii="Verdana" w:hAnsi="Verdana"/>
                <w:color w:val="943634" w:themeColor="accent2" w:themeShade="BF"/>
                <w:sz w:val="20"/>
                <w:szCs w:val="20"/>
              </w:rPr>
              <w:t>en caso de que</w:t>
            </w:r>
            <w:r w:rsidRPr="00E53E32">
              <w:rPr>
                <w:rFonts w:ascii="Verdana" w:hAnsi="Verdana"/>
                <w:color w:val="943634" w:themeColor="accent2" w:themeShade="BF"/>
                <w:sz w:val="20"/>
                <w:szCs w:val="20"/>
              </w:rPr>
              <w:t xml:space="preserve"> la sede no haya reportado ningún incidente en la mesa de ayuda.]</w:t>
            </w:r>
          </w:p>
        </w:tc>
      </w:tr>
      <w:tr w:rsidR="007E2CC4" w:rsidRPr="00E53E32" w14:paraId="1F52AABC" w14:textId="77777777" w:rsidTr="00DA0FBE">
        <w:trPr>
          <w:jc w:val="center"/>
        </w:trPr>
        <w:tc>
          <w:tcPr>
            <w:tcW w:w="5000" w:type="pct"/>
          </w:tcPr>
          <w:p w14:paraId="1F52AAA1" w14:textId="77777777" w:rsidR="00656972" w:rsidRPr="00E53E32" w:rsidRDefault="00656972" w:rsidP="009930EA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single" w:sz="4" w:space="0" w:color="3366CC"/>
                <w:left w:val="single" w:sz="4" w:space="0" w:color="3366CC"/>
                <w:bottom w:val="single" w:sz="4" w:space="0" w:color="3366CC"/>
                <w:right w:val="single" w:sz="4" w:space="0" w:color="3366CC"/>
                <w:insideH w:val="single" w:sz="4" w:space="0" w:color="3366CC"/>
                <w:insideV w:val="single" w:sz="4" w:space="0" w:color="3366CC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413"/>
              <w:gridCol w:w="2835"/>
              <w:gridCol w:w="2268"/>
              <w:gridCol w:w="2312"/>
            </w:tblGrid>
            <w:tr w:rsidR="00A42BED" w:rsidRPr="00E53E32" w14:paraId="1F52AAA6" w14:textId="77777777" w:rsidTr="00DA0FBE">
              <w:trPr>
                <w:trHeight w:val="487"/>
                <w:jc w:val="center"/>
              </w:trPr>
              <w:tc>
                <w:tcPr>
                  <w:tcW w:w="1413" w:type="dxa"/>
                  <w:shd w:val="clear" w:color="auto" w:fill="D9D9D9" w:themeFill="background1" w:themeFillShade="D9"/>
                  <w:vAlign w:val="center"/>
                </w:tcPr>
                <w:p w14:paraId="1F52AAA2" w14:textId="670328E2" w:rsidR="00A42BED" w:rsidRPr="00970FE9" w:rsidRDefault="00294AB5" w:rsidP="00294AB5">
                  <w:pPr>
                    <w:spacing w:line="276" w:lineRule="auto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 w:rsidRPr="00970FE9">
                    <w:rPr>
                      <w:rFonts w:ascii="Verdana" w:hAnsi="Verdana"/>
                      <w:b/>
                      <w:sz w:val="16"/>
                      <w:szCs w:val="20"/>
                    </w:rPr>
                    <w:t>CÓDIGO</w:t>
                  </w:r>
                  <w:r w:rsidR="00A42BED" w:rsidRPr="00970FE9">
                    <w:rPr>
                      <w:rFonts w:ascii="Verdana" w:hAnsi="Verdana"/>
                      <w:b/>
                      <w:sz w:val="16"/>
                      <w:szCs w:val="20"/>
                    </w:rPr>
                    <w:t xml:space="preserve"> DANE SEDE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  <w:vAlign w:val="center"/>
                </w:tcPr>
                <w:p w14:paraId="1F52AAA3" w14:textId="77777777" w:rsidR="00A42BED" w:rsidRPr="00970FE9" w:rsidRDefault="00A42BED" w:rsidP="00294AB5">
                  <w:pPr>
                    <w:spacing w:line="276" w:lineRule="auto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 w:rsidRPr="00970FE9">
                    <w:rPr>
                      <w:rFonts w:ascii="Verdana" w:hAnsi="Verdana"/>
                      <w:b/>
                      <w:sz w:val="16"/>
                      <w:szCs w:val="20"/>
                    </w:rPr>
                    <w:t>NOMBRE SEDE EDUCATIVA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14:paraId="1F52AAA4" w14:textId="77777777" w:rsidR="00A42BED" w:rsidRPr="00970FE9" w:rsidRDefault="00A42BED" w:rsidP="00294AB5">
                  <w:pPr>
                    <w:spacing w:line="276" w:lineRule="auto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 w:rsidRPr="00970FE9">
                    <w:rPr>
                      <w:rFonts w:ascii="Verdana" w:hAnsi="Verdana"/>
                      <w:b/>
                      <w:sz w:val="16"/>
                      <w:szCs w:val="20"/>
                    </w:rPr>
                    <w:t xml:space="preserve">CONSUMO </w:t>
                  </w:r>
                  <w:proofErr w:type="spellStart"/>
                  <w:r w:rsidRPr="00970FE9">
                    <w:rPr>
                      <w:rFonts w:ascii="Verdana" w:hAnsi="Verdana"/>
                      <w:b/>
                      <w:sz w:val="16"/>
                      <w:szCs w:val="20"/>
                    </w:rPr>
                    <w:t>BW</w:t>
                  </w:r>
                  <w:proofErr w:type="spellEnd"/>
                  <w:r w:rsidRPr="00970FE9">
                    <w:rPr>
                      <w:rFonts w:ascii="Verdana" w:hAnsi="Verdana"/>
                      <w:b/>
                      <w:sz w:val="16"/>
                      <w:szCs w:val="20"/>
                    </w:rPr>
                    <w:t xml:space="preserve"> DURANTE EL PERIODO</w:t>
                  </w:r>
                </w:p>
              </w:tc>
              <w:tc>
                <w:tcPr>
                  <w:tcW w:w="2312" w:type="dxa"/>
                  <w:shd w:val="clear" w:color="auto" w:fill="D9D9D9" w:themeFill="background1" w:themeFillShade="D9"/>
                </w:tcPr>
                <w:p w14:paraId="1F52AAA5" w14:textId="77777777" w:rsidR="00A42BED" w:rsidRPr="00970FE9" w:rsidRDefault="00A42BED" w:rsidP="00294AB5">
                  <w:pPr>
                    <w:spacing w:line="276" w:lineRule="auto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proofErr w:type="gramStart"/>
                  <w:r w:rsidRPr="00970FE9">
                    <w:rPr>
                      <w:rFonts w:ascii="Verdana" w:hAnsi="Verdana"/>
                      <w:b/>
                      <w:sz w:val="16"/>
                      <w:szCs w:val="20"/>
                    </w:rPr>
                    <w:t>TICKET</w:t>
                  </w:r>
                  <w:proofErr w:type="gramEnd"/>
                  <w:r w:rsidRPr="00970FE9">
                    <w:rPr>
                      <w:rFonts w:ascii="Verdana" w:hAnsi="Verdana"/>
                      <w:b/>
                      <w:sz w:val="16"/>
                      <w:szCs w:val="20"/>
                    </w:rPr>
                    <w:t xml:space="preserve"> GENERADO EN LA MESA DE AYUDA</w:t>
                  </w:r>
                </w:p>
              </w:tc>
            </w:tr>
            <w:tr w:rsidR="00A42BED" w:rsidRPr="00E53E32" w14:paraId="1F52AAAB" w14:textId="77777777" w:rsidTr="00DA0FBE">
              <w:trPr>
                <w:trHeight w:val="228"/>
                <w:jc w:val="center"/>
              </w:trPr>
              <w:tc>
                <w:tcPr>
                  <w:tcW w:w="1413" w:type="dxa"/>
                  <w:shd w:val="clear" w:color="auto" w:fill="FFFFFF" w:themeFill="background1"/>
                  <w:vAlign w:val="center"/>
                </w:tcPr>
                <w:p w14:paraId="1F52AAA7" w14:textId="77777777" w:rsidR="00A42BED" w:rsidRPr="00E53E32" w:rsidRDefault="00A42BED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  <w:vAlign w:val="center"/>
                </w:tcPr>
                <w:p w14:paraId="1F52AAA8" w14:textId="77777777" w:rsidR="00A42BED" w:rsidRPr="00E53E32" w:rsidRDefault="00A42BED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14:paraId="1F52AAA9" w14:textId="77777777" w:rsidR="00A42BED" w:rsidRPr="00E53E32" w:rsidRDefault="00A42BED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12" w:type="dxa"/>
                  <w:shd w:val="clear" w:color="auto" w:fill="FFFFFF" w:themeFill="background1"/>
                </w:tcPr>
                <w:p w14:paraId="1F52AAAA" w14:textId="77777777" w:rsidR="00A42BED" w:rsidRPr="00E53E32" w:rsidRDefault="00A42BED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A42BED" w:rsidRPr="00E53E32" w14:paraId="1F52AAB0" w14:textId="77777777" w:rsidTr="00DA0FBE">
              <w:trPr>
                <w:trHeight w:val="243"/>
                <w:jc w:val="center"/>
              </w:trPr>
              <w:tc>
                <w:tcPr>
                  <w:tcW w:w="1413" w:type="dxa"/>
                  <w:shd w:val="clear" w:color="auto" w:fill="FFFFFF" w:themeFill="background1"/>
                  <w:vAlign w:val="center"/>
                </w:tcPr>
                <w:p w14:paraId="1F52AAAC" w14:textId="77777777" w:rsidR="00A42BED" w:rsidRPr="00E53E32" w:rsidRDefault="00A42BED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  <w:vAlign w:val="center"/>
                </w:tcPr>
                <w:p w14:paraId="1F52AAAD" w14:textId="77777777" w:rsidR="00A42BED" w:rsidRPr="00E53E32" w:rsidRDefault="00A42BED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14:paraId="1F52AAAE" w14:textId="77777777" w:rsidR="00A42BED" w:rsidRPr="00E53E32" w:rsidRDefault="00A42BED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12" w:type="dxa"/>
                  <w:shd w:val="clear" w:color="auto" w:fill="FFFFFF" w:themeFill="background1"/>
                </w:tcPr>
                <w:p w14:paraId="1F52AAAF" w14:textId="77777777" w:rsidR="00A42BED" w:rsidRPr="00E53E32" w:rsidRDefault="00A42BED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A42BED" w:rsidRPr="00E53E32" w14:paraId="1F52AAB5" w14:textId="77777777" w:rsidTr="00DA0FBE">
              <w:trPr>
                <w:trHeight w:val="243"/>
                <w:jc w:val="center"/>
              </w:trPr>
              <w:tc>
                <w:tcPr>
                  <w:tcW w:w="1413" w:type="dxa"/>
                  <w:shd w:val="clear" w:color="auto" w:fill="FFFFFF" w:themeFill="background1"/>
                  <w:vAlign w:val="center"/>
                </w:tcPr>
                <w:p w14:paraId="1F52AAB1" w14:textId="77777777" w:rsidR="00A42BED" w:rsidRPr="00E53E32" w:rsidRDefault="00A42BED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  <w:vAlign w:val="center"/>
                </w:tcPr>
                <w:p w14:paraId="1F52AAB2" w14:textId="77777777" w:rsidR="00A42BED" w:rsidRPr="00E53E32" w:rsidRDefault="00A42BED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14:paraId="1F52AAB3" w14:textId="77777777" w:rsidR="00A42BED" w:rsidRPr="00E53E32" w:rsidRDefault="00A42BED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12" w:type="dxa"/>
                  <w:shd w:val="clear" w:color="auto" w:fill="FFFFFF" w:themeFill="background1"/>
                </w:tcPr>
                <w:p w14:paraId="1F52AAB4" w14:textId="77777777" w:rsidR="00A42BED" w:rsidRPr="00E53E32" w:rsidRDefault="00A42BED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A42BED" w:rsidRPr="00E53E32" w14:paraId="1F52AABA" w14:textId="77777777" w:rsidTr="00DA0FBE">
              <w:trPr>
                <w:trHeight w:val="243"/>
                <w:jc w:val="center"/>
              </w:trPr>
              <w:tc>
                <w:tcPr>
                  <w:tcW w:w="1413" w:type="dxa"/>
                  <w:shd w:val="clear" w:color="auto" w:fill="FFFFFF" w:themeFill="background1"/>
                  <w:vAlign w:val="center"/>
                </w:tcPr>
                <w:p w14:paraId="1F52AAB6" w14:textId="77777777" w:rsidR="00A42BED" w:rsidRPr="00E53E32" w:rsidRDefault="00A42BED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  <w:vAlign w:val="center"/>
                </w:tcPr>
                <w:p w14:paraId="1F52AAB7" w14:textId="77777777" w:rsidR="00A42BED" w:rsidRPr="00E53E32" w:rsidRDefault="00A42BED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14:paraId="1F52AAB8" w14:textId="77777777" w:rsidR="00A42BED" w:rsidRPr="00E53E32" w:rsidRDefault="00A42BED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12" w:type="dxa"/>
                  <w:shd w:val="clear" w:color="auto" w:fill="FFFFFF" w:themeFill="background1"/>
                </w:tcPr>
                <w:p w14:paraId="1F52AAB9" w14:textId="77777777" w:rsidR="00A42BED" w:rsidRPr="00E53E32" w:rsidRDefault="00A42BED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70FE9" w:rsidRPr="00E53E32" w14:paraId="3EBA878D" w14:textId="77777777" w:rsidTr="00DA0FBE">
              <w:trPr>
                <w:trHeight w:val="243"/>
                <w:jc w:val="center"/>
              </w:trPr>
              <w:tc>
                <w:tcPr>
                  <w:tcW w:w="1413" w:type="dxa"/>
                  <w:shd w:val="clear" w:color="auto" w:fill="FFFFFF" w:themeFill="background1"/>
                  <w:vAlign w:val="center"/>
                </w:tcPr>
                <w:p w14:paraId="639A1DC6" w14:textId="77777777" w:rsidR="00970FE9" w:rsidRPr="00E53E32" w:rsidRDefault="00970FE9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  <w:vAlign w:val="center"/>
                </w:tcPr>
                <w:p w14:paraId="2A75300A" w14:textId="77777777" w:rsidR="00970FE9" w:rsidRPr="00E53E32" w:rsidRDefault="00970FE9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14:paraId="6CC0B3D1" w14:textId="77777777" w:rsidR="00970FE9" w:rsidRPr="00E53E32" w:rsidRDefault="00970FE9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12" w:type="dxa"/>
                  <w:shd w:val="clear" w:color="auto" w:fill="FFFFFF" w:themeFill="background1"/>
                </w:tcPr>
                <w:p w14:paraId="37BF3E01" w14:textId="77777777" w:rsidR="00970FE9" w:rsidRPr="00E53E32" w:rsidRDefault="00970FE9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70FE9" w:rsidRPr="00E53E32" w14:paraId="3A2AB26C" w14:textId="77777777" w:rsidTr="00DA0FBE">
              <w:trPr>
                <w:trHeight w:val="243"/>
                <w:jc w:val="center"/>
              </w:trPr>
              <w:tc>
                <w:tcPr>
                  <w:tcW w:w="1413" w:type="dxa"/>
                  <w:shd w:val="clear" w:color="auto" w:fill="FFFFFF" w:themeFill="background1"/>
                  <w:vAlign w:val="center"/>
                </w:tcPr>
                <w:p w14:paraId="5CF9A4C9" w14:textId="77777777" w:rsidR="00970FE9" w:rsidRDefault="00970FE9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  <w:vAlign w:val="center"/>
                </w:tcPr>
                <w:p w14:paraId="7033ACED" w14:textId="77777777" w:rsidR="00970FE9" w:rsidRPr="00E53E32" w:rsidRDefault="00970FE9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14:paraId="097DEE3F" w14:textId="77777777" w:rsidR="00970FE9" w:rsidRPr="00E53E32" w:rsidRDefault="00970FE9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12" w:type="dxa"/>
                  <w:shd w:val="clear" w:color="auto" w:fill="FFFFFF" w:themeFill="background1"/>
                </w:tcPr>
                <w:p w14:paraId="3F299AF6" w14:textId="77777777" w:rsidR="00970FE9" w:rsidRDefault="00970FE9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70FE9" w:rsidRPr="00E53E32" w14:paraId="66E3DEE6" w14:textId="77777777" w:rsidTr="00DA0FBE">
              <w:trPr>
                <w:trHeight w:val="243"/>
                <w:jc w:val="center"/>
              </w:trPr>
              <w:tc>
                <w:tcPr>
                  <w:tcW w:w="1413" w:type="dxa"/>
                  <w:shd w:val="clear" w:color="auto" w:fill="FFFFFF" w:themeFill="background1"/>
                  <w:vAlign w:val="center"/>
                </w:tcPr>
                <w:p w14:paraId="7F5C7DCB" w14:textId="77777777" w:rsidR="00970FE9" w:rsidRDefault="00970FE9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  <w:vAlign w:val="center"/>
                </w:tcPr>
                <w:p w14:paraId="1A52C66A" w14:textId="77777777" w:rsidR="00970FE9" w:rsidRPr="00E53E32" w:rsidRDefault="00970FE9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14:paraId="7492991C" w14:textId="77777777" w:rsidR="00970FE9" w:rsidRPr="00E53E32" w:rsidRDefault="00970FE9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12" w:type="dxa"/>
                  <w:shd w:val="clear" w:color="auto" w:fill="FFFFFF" w:themeFill="background1"/>
                </w:tcPr>
                <w:p w14:paraId="3708C7C0" w14:textId="77777777" w:rsidR="00970FE9" w:rsidRDefault="00970FE9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70FE9" w:rsidRPr="00E53E32" w14:paraId="36C9AAC3" w14:textId="77777777" w:rsidTr="00DA0FBE">
              <w:trPr>
                <w:trHeight w:val="243"/>
                <w:jc w:val="center"/>
              </w:trPr>
              <w:tc>
                <w:tcPr>
                  <w:tcW w:w="1413" w:type="dxa"/>
                  <w:shd w:val="clear" w:color="auto" w:fill="FFFFFF" w:themeFill="background1"/>
                  <w:vAlign w:val="center"/>
                </w:tcPr>
                <w:p w14:paraId="54D9EAC5" w14:textId="77777777" w:rsidR="00970FE9" w:rsidRDefault="00970FE9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  <w:vAlign w:val="center"/>
                </w:tcPr>
                <w:p w14:paraId="47106A52" w14:textId="77777777" w:rsidR="00970FE9" w:rsidRPr="00E53E32" w:rsidRDefault="00970FE9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14:paraId="5BCBB510" w14:textId="77777777" w:rsidR="00970FE9" w:rsidRPr="00E53E32" w:rsidRDefault="00970FE9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12" w:type="dxa"/>
                  <w:shd w:val="clear" w:color="auto" w:fill="FFFFFF" w:themeFill="background1"/>
                </w:tcPr>
                <w:p w14:paraId="30EE0885" w14:textId="77777777" w:rsidR="00970FE9" w:rsidRDefault="00970FE9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594E4C" w:rsidRPr="00E53E32" w14:paraId="69EE509E" w14:textId="77777777" w:rsidTr="00DA0FBE">
              <w:trPr>
                <w:trHeight w:val="243"/>
                <w:jc w:val="center"/>
              </w:trPr>
              <w:tc>
                <w:tcPr>
                  <w:tcW w:w="1413" w:type="dxa"/>
                  <w:shd w:val="clear" w:color="auto" w:fill="FFFFFF" w:themeFill="background1"/>
                  <w:vAlign w:val="center"/>
                </w:tcPr>
                <w:p w14:paraId="7B6B37AB" w14:textId="77777777" w:rsidR="00594E4C" w:rsidRDefault="00594E4C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  <w:vAlign w:val="center"/>
                </w:tcPr>
                <w:p w14:paraId="5B439361" w14:textId="77777777" w:rsidR="00594E4C" w:rsidRPr="00E53E32" w:rsidRDefault="00594E4C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14:paraId="4A79DE9B" w14:textId="77777777" w:rsidR="00594E4C" w:rsidRPr="00E53E32" w:rsidRDefault="00594E4C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12" w:type="dxa"/>
                  <w:shd w:val="clear" w:color="auto" w:fill="FFFFFF" w:themeFill="background1"/>
                </w:tcPr>
                <w:p w14:paraId="405DCF81" w14:textId="77777777" w:rsidR="00594E4C" w:rsidRDefault="00594E4C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594E4C" w:rsidRPr="00E53E32" w14:paraId="0E576BDF" w14:textId="77777777" w:rsidTr="00DA0FBE">
              <w:trPr>
                <w:trHeight w:val="243"/>
                <w:jc w:val="center"/>
              </w:trPr>
              <w:tc>
                <w:tcPr>
                  <w:tcW w:w="1413" w:type="dxa"/>
                  <w:shd w:val="clear" w:color="auto" w:fill="FFFFFF" w:themeFill="background1"/>
                  <w:vAlign w:val="center"/>
                </w:tcPr>
                <w:p w14:paraId="7697A58C" w14:textId="77777777" w:rsidR="00594E4C" w:rsidRDefault="00594E4C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  <w:vAlign w:val="center"/>
                </w:tcPr>
                <w:p w14:paraId="32B6D822" w14:textId="77777777" w:rsidR="00594E4C" w:rsidRPr="00E53E32" w:rsidRDefault="00594E4C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14:paraId="2B8E55F6" w14:textId="77777777" w:rsidR="00594E4C" w:rsidRPr="00E53E32" w:rsidRDefault="00594E4C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12" w:type="dxa"/>
                  <w:shd w:val="clear" w:color="auto" w:fill="FFFFFF" w:themeFill="background1"/>
                </w:tcPr>
                <w:p w14:paraId="0E848E65" w14:textId="77777777" w:rsidR="00594E4C" w:rsidRDefault="00594E4C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294AB5" w:rsidRPr="00E53E32" w14:paraId="3B083366" w14:textId="77777777" w:rsidTr="00DA0FBE">
              <w:trPr>
                <w:trHeight w:val="243"/>
                <w:jc w:val="center"/>
              </w:trPr>
              <w:tc>
                <w:tcPr>
                  <w:tcW w:w="1413" w:type="dxa"/>
                  <w:shd w:val="clear" w:color="auto" w:fill="FFFFFF" w:themeFill="background1"/>
                  <w:vAlign w:val="center"/>
                </w:tcPr>
                <w:p w14:paraId="4DAA96D4" w14:textId="77777777" w:rsidR="00294AB5" w:rsidRDefault="00294AB5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  <w:vAlign w:val="center"/>
                </w:tcPr>
                <w:p w14:paraId="24692E64" w14:textId="77777777" w:rsidR="00294AB5" w:rsidRPr="00E53E32" w:rsidRDefault="00294AB5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14:paraId="722570F7" w14:textId="77777777" w:rsidR="00294AB5" w:rsidRPr="00E53E32" w:rsidRDefault="00294AB5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12" w:type="dxa"/>
                  <w:shd w:val="clear" w:color="auto" w:fill="FFFFFF" w:themeFill="background1"/>
                </w:tcPr>
                <w:p w14:paraId="216BAE3E" w14:textId="77777777" w:rsidR="00294AB5" w:rsidRDefault="00294AB5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294AB5" w:rsidRPr="00E53E32" w14:paraId="1D18BE39" w14:textId="77777777" w:rsidTr="00DA0FBE">
              <w:trPr>
                <w:trHeight w:val="243"/>
                <w:jc w:val="center"/>
              </w:trPr>
              <w:tc>
                <w:tcPr>
                  <w:tcW w:w="1413" w:type="dxa"/>
                  <w:shd w:val="clear" w:color="auto" w:fill="FFFFFF" w:themeFill="background1"/>
                  <w:vAlign w:val="center"/>
                </w:tcPr>
                <w:p w14:paraId="3C6BA0CB" w14:textId="77777777" w:rsidR="00294AB5" w:rsidRDefault="00294AB5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  <w:vAlign w:val="center"/>
                </w:tcPr>
                <w:p w14:paraId="08046810" w14:textId="77777777" w:rsidR="00294AB5" w:rsidRPr="00E53E32" w:rsidRDefault="00294AB5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14:paraId="2C18D8E6" w14:textId="77777777" w:rsidR="00294AB5" w:rsidRPr="00E53E32" w:rsidRDefault="00294AB5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12" w:type="dxa"/>
                  <w:shd w:val="clear" w:color="auto" w:fill="FFFFFF" w:themeFill="background1"/>
                </w:tcPr>
                <w:p w14:paraId="5045B40A" w14:textId="77777777" w:rsidR="00294AB5" w:rsidRDefault="00294AB5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294AB5" w:rsidRPr="00E53E32" w14:paraId="5163702A" w14:textId="77777777" w:rsidTr="00DA0FBE">
              <w:trPr>
                <w:trHeight w:val="243"/>
                <w:jc w:val="center"/>
              </w:trPr>
              <w:tc>
                <w:tcPr>
                  <w:tcW w:w="1413" w:type="dxa"/>
                  <w:shd w:val="clear" w:color="auto" w:fill="FFFFFF" w:themeFill="background1"/>
                  <w:vAlign w:val="center"/>
                </w:tcPr>
                <w:p w14:paraId="39C6DC27" w14:textId="77777777" w:rsidR="00294AB5" w:rsidRDefault="00294AB5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  <w:vAlign w:val="center"/>
                </w:tcPr>
                <w:p w14:paraId="1CF88BBA" w14:textId="77777777" w:rsidR="00294AB5" w:rsidRPr="00E53E32" w:rsidRDefault="00294AB5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14:paraId="061523F5" w14:textId="77777777" w:rsidR="00294AB5" w:rsidRPr="00E53E32" w:rsidRDefault="00294AB5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12" w:type="dxa"/>
                  <w:shd w:val="clear" w:color="auto" w:fill="FFFFFF" w:themeFill="background1"/>
                </w:tcPr>
                <w:p w14:paraId="7411291F" w14:textId="77777777" w:rsidR="00294AB5" w:rsidRDefault="00294AB5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594E4C" w:rsidRPr="00E53E32" w14:paraId="265BA130" w14:textId="77777777" w:rsidTr="00DA0FBE">
              <w:trPr>
                <w:trHeight w:val="243"/>
                <w:jc w:val="center"/>
              </w:trPr>
              <w:tc>
                <w:tcPr>
                  <w:tcW w:w="1413" w:type="dxa"/>
                  <w:shd w:val="clear" w:color="auto" w:fill="FFFFFF" w:themeFill="background1"/>
                  <w:vAlign w:val="center"/>
                </w:tcPr>
                <w:p w14:paraId="4AD1FFCF" w14:textId="77777777" w:rsidR="00594E4C" w:rsidRDefault="00594E4C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  <w:vAlign w:val="center"/>
                </w:tcPr>
                <w:p w14:paraId="754F9212" w14:textId="77777777" w:rsidR="00594E4C" w:rsidRPr="00E53E32" w:rsidRDefault="00594E4C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14:paraId="08A3AFA2" w14:textId="77777777" w:rsidR="00594E4C" w:rsidRPr="00E53E32" w:rsidRDefault="00594E4C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12" w:type="dxa"/>
                  <w:shd w:val="clear" w:color="auto" w:fill="FFFFFF" w:themeFill="background1"/>
                </w:tcPr>
                <w:p w14:paraId="0A958D55" w14:textId="77777777" w:rsidR="00594E4C" w:rsidRDefault="00594E4C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2E16ADCA" w14:textId="77777777" w:rsidR="007E2CC4" w:rsidRDefault="007E2CC4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ABB" w14:textId="77777777" w:rsidR="00970FE9" w:rsidRPr="00E53E32" w:rsidRDefault="00970FE9" w:rsidP="009930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E2CC4" w:rsidRPr="00E53E32" w14:paraId="1F52AABF" w14:textId="77777777" w:rsidTr="00DA0FBE">
        <w:trPr>
          <w:jc w:val="center"/>
        </w:trPr>
        <w:tc>
          <w:tcPr>
            <w:tcW w:w="5000" w:type="pct"/>
          </w:tcPr>
          <w:p w14:paraId="1F52AABD" w14:textId="77777777" w:rsidR="00656972" w:rsidRPr="00E53E32" w:rsidRDefault="00656972" w:rsidP="00E53E32">
            <w:pPr>
              <w:pStyle w:val="Prrafodelista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E53E32">
              <w:rPr>
                <w:rFonts w:ascii="Verdana" w:hAnsi="Verdana"/>
                <w:b/>
                <w:sz w:val="20"/>
                <w:szCs w:val="20"/>
              </w:rPr>
              <w:t>Reporte de Gestión de la Mesa de Ayuda durante el periodo:</w:t>
            </w:r>
          </w:p>
          <w:p w14:paraId="1F52AABE" w14:textId="77777777" w:rsidR="007E2CC4" w:rsidRPr="00E53E32" w:rsidRDefault="00656972" w:rsidP="00E53E32">
            <w:pPr>
              <w:rPr>
                <w:rFonts w:ascii="Verdana" w:hAnsi="Verdana"/>
                <w:sz w:val="20"/>
                <w:szCs w:val="20"/>
              </w:rPr>
            </w:pPr>
            <w:r w:rsidRPr="00E53E32">
              <w:rPr>
                <w:rFonts w:ascii="Verdana" w:hAnsi="Verdana"/>
                <w:color w:val="943634" w:themeColor="accent2" w:themeShade="BF"/>
                <w:sz w:val="20"/>
                <w:szCs w:val="20"/>
              </w:rPr>
              <w:t xml:space="preserve">[Indicar la información respecto a los </w:t>
            </w:r>
            <w:proofErr w:type="gramStart"/>
            <w:r w:rsidRPr="00E53E32">
              <w:rPr>
                <w:rFonts w:ascii="Verdana" w:hAnsi="Verdana"/>
                <w:color w:val="943634" w:themeColor="accent2" w:themeShade="BF"/>
                <w:sz w:val="20"/>
                <w:szCs w:val="20"/>
              </w:rPr>
              <w:t>tickets</w:t>
            </w:r>
            <w:proofErr w:type="gramEnd"/>
            <w:r w:rsidRPr="00E53E32">
              <w:rPr>
                <w:rFonts w:ascii="Verdana" w:hAnsi="Verdana"/>
                <w:color w:val="943634" w:themeColor="accent2" w:themeShade="BF"/>
                <w:sz w:val="20"/>
                <w:szCs w:val="20"/>
              </w:rPr>
              <w:t xml:space="preserve"> abiertos</w:t>
            </w:r>
            <w:r w:rsidR="0093400D" w:rsidRPr="00E53E32">
              <w:rPr>
                <w:rFonts w:ascii="Verdana" w:hAnsi="Verdana"/>
                <w:color w:val="943634" w:themeColor="accent2" w:themeShade="BF"/>
                <w:sz w:val="20"/>
                <w:szCs w:val="20"/>
              </w:rPr>
              <w:t xml:space="preserve">, atendidos y gestionados </w:t>
            </w:r>
            <w:r w:rsidRPr="00E53E32">
              <w:rPr>
                <w:rFonts w:ascii="Verdana" w:hAnsi="Verdana"/>
                <w:color w:val="943634" w:themeColor="accent2" w:themeShade="BF"/>
                <w:sz w:val="20"/>
                <w:szCs w:val="20"/>
              </w:rPr>
              <w:t xml:space="preserve">por la </w:t>
            </w:r>
            <w:r w:rsidRPr="00E53E32">
              <w:rPr>
                <w:rFonts w:ascii="Verdana" w:hAnsi="Verdana"/>
                <w:color w:val="943634" w:themeColor="accent2" w:themeShade="BF"/>
                <w:sz w:val="20"/>
                <w:szCs w:val="20"/>
              </w:rPr>
              <w:lastRenderedPageBreak/>
              <w:t>Mesa de Ayuda.]</w:t>
            </w:r>
          </w:p>
        </w:tc>
      </w:tr>
      <w:tr w:rsidR="007E2CC4" w:rsidRPr="00E53E32" w14:paraId="1F52AAE0" w14:textId="77777777" w:rsidTr="00DA0FBE">
        <w:trPr>
          <w:jc w:val="center"/>
        </w:trPr>
        <w:tc>
          <w:tcPr>
            <w:tcW w:w="5000" w:type="pct"/>
          </w:tcPr>
          <w:p w14:paraId="1F52AAC0" w14:textId="77777777" w:rsidR="00656972" w:rsidRPr="00E53E32" w:rsidRDefault="00656972" w:rsidP="009930EA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single" w:sz="4" w:space="0" w:color="3366CC"/>
                <w:left w:val="single" w:sz="4" w:space="0" w:color="3366CC"/>
                <w:bottom w:val="single" w:sz="4" w:space="0" w:color="3366CC"/>
                <w:right w:val="single" w:sz="4" w:space="0" w:color="3366CC"/>
                <w:insideH w:val="single" w:sz="4" w:space="0" w:color="3366CC"/>
                <w:insideV w:val="single" w:sz="4" w:space="0" w:color="3366CC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5602"/>
              <w:gridCol w:w="2444"/>
            </w:tblGrid>
            <w:tr w:rsidR="0093400D" w:rsidRPr="00E53E32" w14:paraId="1F52AAC4" w14:textId="77777777" w:rsidTr="00294AB5">
              <w:trPr>
                <w:trHeight w:val="353"/>
                <w:jc w:val="center"/>
              </w:trPr>
              <w:tc>
                <w:tcPr>
                  <w:tcW w:w="5602" w:type="dxa"/>
                  <w:shd w:val="clear" w:color="auto" w:fill="D9D9D9" w:themeFill="background1" w:themeFillShade="D9"/>
                  <w:vAlign w:val="center"/>
                </w:tcPr>
                <w:p w14:paraId="1F52AAC2" w14:textId="77777777" w:rsidR="0093400D" w:rsidRPr="00E53E32" w:rsidRDefault="0093400D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 xml:space="preserve">Número de </w:t>
                  </w:r>
                  <w:proofErr w:type="gramStart"/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>tickets</w:t>
                  </w:r>
                  <w:proofErr w:type="gramEnd"/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 xml:space="preserve"> generados durante el periodo</w:t>
                  </w:r>
                </w:p>
              </w:tc>
              <w:tc>
                <w:tcPr>
                  <w:tcW w:w="2444" w:type="dxa"/>
                  <w:shd w:val="clear" w:color="auto" w:fill="FFFFFF" w:themeFill="background1"/>
                  <w:vAlign w:val="center"/>
                </w:tcPr>
                <w:p w14:paraId="1F52AAC3" w14:textId="77777777" w:rsidR="0093400D" w:rsidRPr="00E53E32" w:rsidRDefault="0093400D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3400D" w:rsidRPr="00E53E32" w14:paraId="1F52AAC6" w14:textId="77777777" w:rsidTr="00294AB5">
              <w:trPr>
                <w:trHeight w:val="353"/>
                <w:jc w:val="center"/>
              </w:trPr>
              <w:tc>
                <w:tcPr>
                  <w:tcW w:w="8046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1F52AAC5" w14:textId="77777777" w:rsidR="0093400D" w:rsidRPr="00970FE9" w:rsidRDefault="0093400D" w:rsidP="00970FE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70FE9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Número de </w:t>
                  </w:r>
                  <w:proofErr w:type="gramStart"/>
                  <w:r w:rsidRPr="00970FE9">
                    <w:rPr>
                      <w:rFonts w:ascii="Verdana" w:hAnsi="Verdana"/>
                      <w:b/>
                      <w:sz w:val="20"/>
                      <w:szCs w:val="20"/>
                    </w:rPr>
                    <w:t>tickets</w:t>
                  </w:r>
                  <w:proofErr w:type="gramEnd"/>
                  <w:r w:rsidRPr="00970FE9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creados de acuerdo al origen</w:t>
                  </w:r>
                </w:p>
              </w:tc>
            </w:tr>
            <w:tr w:rsidR="0093400D" w:rsidRPr="00E53E32" w14:paraId="1F52AAC9" w14:textId="77777777" w:rsidTr="00294AB5">
              <w:trPr>
                <w:trHeight w:val="353"/>
                <w:jc w:val="center"/>
              </w:trPr>
              <w:tc>
                <w:tcPr>
                  <w:tcW w:w="5602" w:type="dxa"/>
                  <w:shd w:val="clear" w:color="auto" w:fill="D9D9D9" w:themeFill="background1" w:themeFillShade="D9"/>
                  <w:vAlign w:val="center"/>
                </w:tcPr>
                <w:p w14:paraId="1F52AAC7" w14:textId="77777777" w:rsidR="0093400D" w:rsidRPr="00E53E32" w:rsidRDefault="0093400D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>Monitoreo automático</w:t>
                  </w:r>
                </w:p>
              </w:tc>
              <w:tc>
                <w:tcPr>
                  <w:tcW w:w="2444" w:type="dxa"/>
                  <w:shd w:val="clear" w:color="auto" w:fill="FFFFFF" w:themeFill="background1"/>
                  <w:vAlign w:val="center"/>
                </w:tcPr>
                <w:p w14:paraId="1F52AAC8" w14:textId="77777777" w:rsidR="0093400D" w:rsidRPr="00E53E32" w:rsidRDefault="0093400D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3400D" w:rsidRPr="00E53E32" w14:paraId="1F52AACC" w14:textId="77777777" w:rsidTr="00294AB5">
              <w:trPr>
                <w:trHeight w:val="353"/>
                <w:jc w:val="center"/>
              </w:trPr>
              <w:tc>
                <w:tcPr>
                  <w:tcW w:w="5602" w:type="dxa"/>
                  <w:shd w:val="clear" w:color="auto" w:fill="D9D9D9" w:themeFill="background1" w:themeFillShade="D9"/>
                  <w:vAlign w:val="center"/>
                </w:tcPr>
                <w:p w14:paraId="1F52AACA" w14:textId="77777777" w:rsidR="0093400D" w:rsidRPr="00E53E32" w:rsidRDefault="0093400D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>Solicitud de servicio</w:t>
                  </w:r>
                </w:p>
              </w:tc>
              <w:tc>
                <w:tcPr>
                  <w:tcW w:w="2444" w:type="dxa"/>
                  <w:shd w:val="clear" w:color="auto" w:fill="FFFFFF" w:themeFill="background1"/>
                  <w:vAlign w:val="center"/>
                </w:tcPr>
                <w:p w14:paraId="1F52AACB" w14:textId="77777777" w:rsidR="0093400D" w:rsidRPr="00E53E32" w:rsidRDefault="0093400D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3400D" w:rsidRPr="00E53E32" w14:paraId="1F52AACF" w14:textId="77777777" w:rsidTr="00294AB5">
              <w:trPr>
                <w:trHeight w:val="353"/>
                <w:jc w:val="center"/>
              </w:trPr>
              <w:tc>
                <w:tcPr>
                  <w:tcW w:w="5602" w:type="dxa"/>
                  <w:shd w:val="clear" w:color="auto" w:fill="D9D9D9" w:themeFill="background1" w:themeFillShade="D9"/>
                  <w:vAlign w:val="center"/>
                </w:tcPr>
                <w:p w14:paraId="1F52AACD" w14:textId="77777777" w:rsidR="0093400D" w:rsidRPr="00E53E32" w:rsidRDefault="0093400D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>PQR</w:t>
                  </w:r>
                  <w:proofErr w:type="spellEnd"/>
                </w:p>
              </w:tc>
              <w:tc>
                <w:tcPr>
                  <w:tcW w:w="2444" w:type="dxa"/>
                  <w:shd w:val="clear" w:color="auto" w:fill="FFFFFF" w:themeFill="background1"/>
                  <w:vAlign w:val="center"/>
                </w:tcPr>
                <w:p w14:paraId="1F52AACE" w14:textId="77777777" w:rsidR="0093400D" w:rsidRPr="00E53E32" w:rsidRDefault="0093400D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3400D" w:rsidRPr="00E53E32" w14:paraId="1F52AAD2" w14:textId="77777777" w:rsidTr="00294AB5">
              <w:trPr>
                <w:trHeight w:val="353"/>
                <w:jc w:val="center"/>
              </w:trPr>
              <w:tc>
                <w:tcPr>
                  <w:tcW w:w="5602" w:type="dxa"/>
                  <w:shd w:val="clear" w:color="auto" w:fill="D9D9D9" w:themeFill="background1" w:themeFillShade="D9"/>
                  <w:vAlign w:val="center"/>
                </w:tcPr>
                <w:p w14:paraId="1F52AAD0" w14:textId="77777777" w:rsidR="0093400D" w:rsidRPr="00E53E32" w:rsidRDefault="0093400D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>Requerimientos de usuario</w:t>
                  </w:r>
                </w:p>
              </w:tc>
              <w:tc>
                <w:tcPr>
                  <w:tcW w:w="2444" w:type="dxa"/>
                  <w:shd w:val="clear" w:color="auto" w:fill="FFFFFF" w:themeFill="background1"/>
                  <w:vAlign w:val="center"/>
                </w:tcPr>
                <w:p w14:paraId="1F52AAD1" w14:textId="77777777" w:rsidR="0093400D" w:rsidRPr="00E53E32" w:rsidRDefault="0093400D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376549" w:rsidRPr="00E53E32" w14:paraId="1F52AAD4" w14:textId="77777777" w:rsidTr="00294AB5">
              <w:trPr>
                <w:trHeight w:val="353"/>
                <w:jc w:val="center"/>
              </w:trPr>
              <w:tc>
                <w:tcPr>
                  <w:tcW w:w="8046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1F52AAD3" w14:textId="77777777" w:rsidR="00376549" w:rsidRPr="00970FE9" w:rsidRDefault="00376549" w:rsidP="00970FE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70FE9">
                    <w:rPr>
                      <w:rFonts w:ascii="Verdana" w:hAnsi="Verdana"/>
                      <w:b/>
                      <w:sz w:val="20"/>
                      <w:szCs w:val="20"/>
                    </w:rPr>
                    <w:t>Número de requerimientos atendidos</w:t>
                  </w:r>
                </w:p>
              </w:tc>
            </w:tr>
            <w:tr w:rsidR="0093400D" w:rsidRPr="00E53E32" w14:paraId="1F52AAD7" w14:textId="77777777" w:rsidTr="00294AB5">
              <w:trPr>
                <w:trHeight w:val="352"/>
                <w:jc w:val="center"/>
              </w:trPr>
              <w:tc>
                <w:tcPr>
                  <w:tcW w:w="5602" w:type="dxa"/>
                  <w:shd w:val="clear" w:color="auto" w:fill="D9D9D9" w:themeFill="background1" w:themeFillShade="D9"/>
                  <w:vAlign w:val="center"/>
                </w:tcPr>
                <w:p w14:paraId="1F52AAD5" w14:textId="77777777" w:rsidR="0093400D" w:rsidRPr="00E53E32" w:rsidRDefault="0093400D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>Cerrados</w:t>
                  </w:r>
                </w:p>
              </w:tc>
              <w:tc>
                <w:tcPr>
                  <w:tcW w:w="2444" w:type="dxa"/>
                  <w:shd w:val="clear" w:color="auto" w:fill="FFFFFF" w:themeFill="background1"/>
                  <w:vAlign w:val="center"/>
                </w:tcPr>
                <w:p w14:paraId="1F52AAD6" w14:textId="77777777" w:rsidR="0093400D" w:rsidRPr="00E53E32" w:rsidRDefault="0093400D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376549" w:rsidRPr="00E53E32" w14:paraId="1F52AADA" w14:textId="77777777" w:rsidTr="00294AB5">
              <w:trPr>
                <w:trHeight w:val="352"/>
                <w:jc w:val="center"/>
              </w:trPr>
              <w:tc>
                <w:tcPr>
                  <w:tcW w:w="5602" w:type="dxa"/>
                  <w:shd w:val="clear" w:color="auto" w:fill="D9D9D9" w:themeFill="background1" w:themeFillShade="D9"/>
                  <w:vAlign w:val="center"/>
                </w:tcPr>
                <w:p w14:paraId="1F52AAD8" w14:textId="77777777" w:rsidR="00376549" w:rsidRPr="00E53E32" w:rsidRDefault="00376549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>Pendientes</w:t>
                  </w:r>
                </w:p>
              </w:tc>
              <w:tc>
                <w:tcPr>
                  <w:tcW w:w="2444" w:type="dxa"/>
                  <w:shd w:val="clear" w:color="auto" w:fill="FFFFFF" w:themeFill="background1"/>
                  <w:vAlign w:val="center"/>
                </w:tcPr>
                <w:p w14:paraId="1F52AAD9" w14:textId="77777777" w:rsidR="00376549" w:rsidRPr="00E53E32" w:rsidRDefault="00376549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376549" w:rsidRPr="00E53E32" w14:paraId="1F52AADD" w14:textId="77777777" w:rsidTr="00294AB5">
              <w:trPr>
                <w:trHeight w:val="352"/>
                <w:jc w:val="center"/>
              </w:trPr>
              <w:tc>
                <w:tcPr>
                  <w:tcW w:w="5602" w:type="dxa"/>
                  <w:shd w:val="clear" w:color="auto" w:fill="D9D9D9" w:themeFill="background1" w:themeFillShade="D9"/>
                  <w:vAlign w:val="center"/>
                </w:tcPr>
                <w:p w14:paraId="1F52AADB" w14:textId="77777777" w:rsidR="00376549" w:rsidRPr="00E53E32" w:rsidRDefault="00376549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>En Gestión</w:t>
                  </w:r>
                </w:p>
              </w:tc>
              <w:tc>
                <w:tcPr>
                  <w:tcW w:w="2444" w:type="dxa"/>
                  <w:shd w:val="clear" w:color="auto" w:fill="FFFFFF" w:themeFill="background1"/>
                  <w:vAlign w:val="center"/>
                </w:tcPr>
                <w:p w14:paraId="1F52AADC" w14:textId="77777777" w:rsidR="00376549" w:rsidRPr="00E53E32" w:rsidRDefault="00376549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1F52AADE" w14:textId="77777777" w:rsidR="00656972" w:rsidRPr="00E53E32" w:rsidRDefault="00656972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ADF" w14:textId="77777777" w:rsidR="007E2CC4" w:rsidRPr="00E53E32" w:rsidRDefault="007E2CC4" w:rsidP="009930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E2CC4" w:rsidRPr="00E53E32" w14:paraId="1F52AAE3" w14:textId="77777777" w:rsidTr="00DA0FBE">
        <w:trPr>
          <w:jc w:val="center"/>
        </w:trPr>
        <w:tc>
          <w:tcPr>
            <w:tcW w:w="5000" w:type="pct"/>
          </w:tcPr>
          <w:p w14:paraId="1F52AAE1" w14:textId="77777777" w:rsidR="00FE7DFA" w:rsidRPr="00E53E32" w:rsidRDefault="00FE7DFA" w:rsidP="00E53E32">
            <w:pPr>
              <w:pStyle w:val="Prrafodelista"/>
              <w:numPr>
                <w:ilvl w:val="0"/>
                <w:numId w:val="11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E53E32">
              <w:rPr>
                <w:rFonts w:ascii="Verdana" w:hAnsi="Verdana"/>
                <w:b/>
                <w:sz w:val="20"/>
                <w:szCs w:val="20"/>
              </w:rPr>
              <w:t>Medición de los Acuerdos de Niveles de Servicio (ANS).</w:t>
            </w:r>
          </w:p>
          <w:p w14:paraId="1F52AAE2" w14:textId="77777777" w:rsidR="007E2CC4" w:rsidRPr="00E53E32" w:rsidRDefault="004D4F71" w:rsidP="00E53E32">
            <w:pPr>
              <w:rPr>
                <w:rFonts w:ascii="Verdana" w:hAnsi="Verdana"/>
                <w:sz w:val="20"/>
                <w:szCs w:val="20"/>
              </w:rPr>
            </w:pPr>
            <w:r w:rsidRPr="00E53E32">
              <w:rPr>
                <w:rFonts w:ascii="Verdana" w:hAnsi="Verdana"/>
                <w:color w:val="943634" w:themeColor="accent2" w:themeShade="BF"/>
                <w:sz w:val="20"/>
                <w:szCs w:val="20"/>
              </w:rPr>
              <w:t xml:space="preserve">[Indicar el </w:t>
            </w:r>
            <w:r w:rsidR="009C712D" w:rsidRPr="00E53E32">
              <w:rPr>
                <w:rFonts w:ascii="Verdana" w:hAnsi="Verdana"/>
                <w:color w:val="943634" w:themeColor="accent2" w:themeShade="BF"/>
                <w:sz w:val="20"/>
                <w:szCs w:val="20"/>
              </w:rPr>
              <w:t xml:space="preserve">valor </w:t>
            </w:r>
            <w:r w:rsidRPr="00E53E32">
              <w:rPr>
                <w:rFonts w:ascii="Verdana" w:hAnsi="Verdana"/>
                <w:color w:val="943634" w:themeColor="accent2" w:themeShade="BF"/>
                <w:sz w:val="20"/>
                <w:szCs w:val="20"/>
              </w:rPr>
              <w:t>promedio de la medición de cada uno de los indicadores, para los canales provistos en las sedes educativas.]</w:t>
            </w:r>
          </w:p>
        </w:tc>
      </w:tr>
      <w:tr w:rsidR="007E2CC4" w:rsidRPr="00E53E32" w14:paraId="1F52AAF6" w14:textId="77777777" w:rsidTr="00DA0FBE">
        <w:trPr>
          <w:jc w:val="center"/>
        </w:trPr>
        <w:tc>
          <w:tcPr>
            <w:tcW w:w="5000" w:type="pct"/>
          </w:tcPr>
          <w:p w14:paraId="1F52AAE4" w14:textId="77777777" w:rsidR="007E2CC4" w:rsidRPr="00E53E32" w:rsidRDefault="007E2CC4" w:rsidP="009930EA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single" w:sz="4" w:space="0" w:color="3366CC"/>
                <w:left w:val="single" w:sz="4" w:space="0" w:color="3366CC"/>
                <w:bottom w:val="single" w:sz="4" w:space="0" w:color="3366CC"/>
                <w:right w:val="single" w:sz="4" w:space="0" w:color="3366CC"/>
                <w:insideH w:val="single" w:sz="4" w:space="0" w:color="3366CC"/>
                <w:insideV w:val="single" w:sz="4" w:space="0" w:color="3366CC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5133"/>
              <w:gridCol w:w="2913"/>
            </w:tblGrid>
            <w:tr w:rsidR="004D4F71" w:rsidRPr="00E53E32" w14:paraId="1F52AAE7" w14:textId="77777777" w:rsidTr="002B365F">
              <w:trPr>
                <w:trHeight w:val="353"/>
                <w:jc w:val="center"/>
              </w:trPr>
              <w:tc>
                <w:tcPr>
                  <w:tcW w:w="5133" w:type="dxa"/>
                  <w:shd w:val="clear" w:color="auto" w:fill="D9D9D9" w:themeFill="background1" w:themeFillShade="D9"/>
                  <w:vAlign w:val="center"/>
                </w:tcPr>
                <w:p w14:paraId="1F52AAE5" w14:textId="77777777" w:rsidR="004D4F71" w:rsidRPr="00E53E32" w:rsidRDefault="004D4F71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>Indicador</w:t>
                  </w:r>
                </w:p>
              </w:tc>
              <w:tc>
                <w:tcPr>
                  <w:tcW w:w="2913" w:type="dxa"/>
                  <w:shd w:val="clear" w:color="auto" w:fill="FFFFFF" w:themeFill="background1"/>
                  <w:vAlign w:val="center"/>
                </w:tcPr>
                <w:p w14:paraId="1F52AAE6" w14:textId="77777777" w:rsidR="004D4F71" w:rsidRPr="00E53E32" w:rsidRDefault="004D4F71" w:rsidP="00594E4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>Promedio durante el periodo</w:t>
                  </w:r>
                </w:p>
              </w:tc>
            </w:tr>
            <w:tr w:rsidR="004D4F71" w:rsidRPr="00E53E32" w14:paraId="1F52AAEA" w14:textId="77777777" w:rsidTr="002B365F">
              <w:trPr>
                <w:trHeight w:val="353"/>
                <w:jc w:val="center"/>
              </w:trPr>
              <w:tc>
                <w:tcPr>
                  <w:tcW w:w="5133" w:type="dxa"/>
                  <w:shd w:val="clear" w:color="auto" w:fill="D9D9D9" w:themeFill="background1" w:themeFillShade="D9"/>
                  <w:vAlign w:val="center"/>
                </w:tcPr>
                <w:p w14:paraId="1F52AAE8" w14:textId="77777777" w:rsidR="004D4F71" w:rsidRPr="00E53E32" w:rsidRDefault="004D4F71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>Disponibilidad</w:t>
                  </w:r>
                </w:p>
              </w:tc>
              <w:tc>
                <w:tcPr>
                  <w:tcW w:w="2913" w:type="dxa"/>
                  <w:shd w:val="clear" w:color="auto" w:fill="FFFFFF" w:themeFill="background1"/>
                  <w:vAlign w:val="center"/>
                </w:tcPr>
                <w:p w14:paraId="1F52AAE9" w14:textId="77777777" w:rsidR="004D4F71" w:rsidRPr="00E53E32" w:rsidRDefault="004D4F71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D4F71" w:rsidRPr="00E53E32" w14:paraId="1F52AAED" w14:textId="77777777" w:rsidTr="002B365F">
              <w:trPr>
                <w:trHeight w:val="353"/>
                <w:jc w:val="center"/>
              </w:trPr>
              <w:tc>
                <w:tcPr>
                  <w:tcW w:w="5133" w:type="dxa"/>
                  <w:shd w:val="clear" w:color="auto" w:fill="D9D9D9" w:themeFill="background1" w:themeFillShade="D9"/>
                  <w:vAlign w:val="center"/>
                </w:tcPr>
                <w:p w14:paraId="1F52AAEB" w14:textId="77777777" w:rsidR="004D4F71" w:rsidRPr="00E53E32" w:rsidRDefault="004D4F71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>Latencia</w:t>
                  </w:r>
                </w:p>
              </w:tc>
              <w:tc>
                <w:tcPr>
                  <w:tcW w:w="2913" w:type="dxa"/>
                  <w:shd w:val="clear" w:color="auto" w:fill="FFFFFF" w:themeFill="background1"/>
                  <w:vAlign w:val="center"/>
                </w:tcPr>
                <w:p w14:paraId="1F52AAEC" w14:textId="77777777" w:rsidR="004D4F71" w:rsidRPr="00E53E32" w:rsidRDefault="004D4F71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D4F71" w:rsidRPr="00E53E32" w14:paraId="1F52AAF0" w14:textId="77777777" w:rsidTr="002B365F">
              <w:trPr>
                <w:trHeight w:val="353"/>
                <w:jc w:val="center"/>
              </w:trPr>
              <w:tc>
                <w:tcPr>
                  <w:tcW w:w="5133" w:type="dxa"/>
                  <w:shd w:val="clear" w:color="auto" w:fill="D9D9D9" w:themeFill="background1" w:themeFillShade="D9"/>
                  <w:vAlign w:val="center"/>
                </w:tcPr>
                <w:p w14:paraId="1F52AAEE" w14:textId="77777777" w:rsidR="004D4F71" w:rsidRPr="00E53E32" w:rsidRDefault="004D4F71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>Velocidad de transferencia</w:t>
                  </w:r>
                </w:p>
              </w:tc>
              <w:tc>
                <w:tcPr>
                  <w:tcW w:w="2913" w:type="dxa"/>
                  <w:shd w:val="clear" w:color="auto" w:fill="FFFFFF" w:themeFill="background1"/>
                  <w:vAlign w:val="center"/>
                </w:tcPr>
                <w:p w14:paraId="1F52AAEF" w14:textId="77777777" w:rsidR="004D4F71" w:rsidRPr="00E53E32" w:rsidRDefault="004D4F71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D4F71" w:rsidRPr="00E53E32" w14:paraId="1F52AAF3" w14:textId="77777777" w:rsidTr="002B365F">
              <w:trPr>
                <w:trHeight w:val="353"/>
                <w:jc w:val="center"/>
              </w:trPr>
              <w:tc>
                <w:tcPr>
                  <w:tcW w:w="5133" w:type="dxa"/>
                  <w:shd w:val="clear" w:color="auto" w:fill="D9D9D9" w:themeFill="background1" w:themeFillShade="D9"/>
                  <w:vAlign w:val="center"/>
                </w:tcPr>
                <w:p w14:paraId="1F52AAF1" w14:textId="77777777" w:rsidR="004D4F71" w:rsidRPr="00E53E32" w:rsidRDefault="004D4F71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>Efectividad en la instalación</w:t>
                  </w:r>
                </w:p>
              </w:tc>
              <w:tc>
                <w:tcPr>
                  <w:tcW w:w="2913" w:type="dxa"/>
                  <w:shd w:val="clear" w:color="auto" w:fill="FFFFFF" w:themeFill="background1"/>
                  <w:vAlign w:val="center"/>
                </w:tcPr>
                <w:p w14:paraId="1F52AAF2" w14:textId="77777777" w:rsidR="004D4F71" w:rsidRPr="00E53E32" w:rsidRDefault="004D4F71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1F52AAF4" w14:textId="77777777" w:rsidR="004D4F71" w:rsidRPr="00E53E32" w:rsidRDefault="004D4F71" w:rsidP="009930EA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</w:p>
          <w:p w14:paraId="1F52AAF5" w14:textId="77777777" w:rsidR="006A6DBF" w:rsidRPr="00E53E32" w:rsidRDefault="006A6DBF" w:rsidP="009930EA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</w:p>
        </w:tc>
      </w:tr>
      <w:tr w:rsidR="004D4F71" w:rsidRPr="00E53E32" w14:paraId="1F52AAF9" w14:textId="77777777" w:rsidTr="00DA0FBE">
        <w:trPr>
          <w:jc w:val="center"/>
        </w:trPr>
        <w:tc>
          <w:tcPr>
            <w:tcW w:w="5000" w:type="pct"/>
          </w:tcPr>
          <w:p w14:paraId="1F52AAF7" w14:textId="77777777" w:rsidR="004D4F71" w:rsidRPr="00E53E32" w:rsidRDefault="004D4F71" w:rsidP="00E53E32">
            <w:pPr>
              <w:pStyle w:val="Prrafodelista"/>
              <w:numPr>
                <w:ilvl w:val="0"/>
                <w:numId w:val="11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E53E32">
              <w:rPr>
                <w:rFonts w:ascii="Verdana" w:hAnsi="Verdana"/>
                <w:b/>
                <w:sz w:val="20"/>
                <w:szCs w:val="20"/>
              </w:rPr>
              <w:t>Sugerencias y Recomendaciones al Contratante</w:t>
            </w:r>
          </w:p>
          <w:p w14:paraId="1F52AAF8" w14:textId="77777777" w:rsidR="000A3931" w:rsidRPr="00E53E32" w:rsidRDefault="000A3931" w:rsidP="00E53E32">
            <w:pPr>
              <w:rPr>
                <w:rFonts w:ascii="Verdana" w:hAnsi="Verdana"/>
                <w:sz w:val="20"/>
                <w:szCs w:val="20"/>
              </w:rPr>
            </w:pPr>
            <w:r w:rsidRPr="00E53E32">
              <w:rPr>
                <w:rFonts w:ascii="Verdana" w:hAnsi="Verdana"/>
                <w:color w:val="943634" w:themeColor="accent2" w:themeShade="BF"/>
                <w:sz w:val="20"/>
                <w:szCs w:val="20"/>
              </w:rPr>
              <w:t>[Presente en este apartado aspectos importantes de la ejecución contractual]</w:t>
            </w:r>
          </w:p>
        </w:tc>
      </w:tr>
      <w:tr w:rsidR="004D4F71" w:rsidRPr="00E53E32" w14:paraId="1F52AB02" w14:textId="77777777" w:rsidTr="00DA0FBE">
        <w:trPr>
          <w:jc w:val="center"/>
        </w:trPr>
        <w:tc>
          <w:tcPr>
            <w:tcW w:w="5000" w:type="pct"/>
          </w:tcPr>
          <w:p w14:paraId="1F52AAFA" w14:textId="77777777" w:rsidR="004D4F71" w:rsidRPr="00E53E32" w:rsidRDefault="004D4F71" w:rsidP="009930EA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</w:p>
          <w:p w14:paraId="1F52AAFB" w14:textId="77777777" w:rsidR="004D4F71" w:rsidRPr="00E53E32" w:rsidRDefault="004D4F71" w:rsidP="009930EA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</w:p>
          <w:p w14:paraId="1F52AAFC" w14:textId="77777777" w:rsidR="004D4F71" w:rsidRPr="00E53E32" w:rsidRDefault="004D4F71" w:rsidP="009930EA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</w:p>
          <w:p w14:paraId="1F52AAFD" w14:textId="77777777" w:rsidR="004D4F71" w:rsidRPr="00E53E32" w:rsidRDefault="004D4F71" w:rsidP="009930EA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</w:p>
          <w:p w14:paraId="1F52AAFE" w14:textId="6104FC1E" w:rsidR="004D4F71" w:rsidRDefault="004D4F71" w:rsidP="009930EA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</w:p>
          <w:p w14:paraId="6859D825" w14:textId="59C5E6A5" w:rsidR="00594E4C" w:rsidRDefault="00594E4C" w:rsidP="009930EA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</w:p>
          <w:p w14:paraId="182E34AA" w14:textId="3FA726BD" w:rsidR="00594E4C" w:rsidRDefault="00594E4C" w:rsidP="009930EA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</w:p>
          <w:p w14:paraId="0A85F75B" w14:textId="506F179A" w:rsidR="00594E4C" w:rsidRDefault="00594E4C" w:rsidP="009930EA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</w:p>
          <w:p w14:paraId="0188F843" w14:textId="769EA899" w:rsidR="00594E4C" w:rsidRPr="00594E4C" w:rsidRDefault="00594E4C" w:rsidP="00594E4C">
            <w:pPr>
              <w:rPr>
                <w:rFonts w:ascii="Verdana" w:hAnsi="Verdana"/>
                <w:sz w:val="20"/>
                <w:szCs w:val="20"/>
              </w:rPr>
            </w:pPr>
          </w:p>
          <w:p w14:paraId="1F52AAFF" w14:textId="77777777" w:rsidR="004D4F71" w:rsidRPr="00E53E32" w:rsidRDefault="004D4F71" w:rsidP="009930EA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</w:p>
          <w:p w14:paraId="1F52AB00" w14:textId="77777777" w:rsidR="004D4F71" w:rsidRPr="00E53E32" w:rsidRDefault="004D4F71" w:rsidP="009930EA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</w:p>
          <w:p w14:paraId="00EC25F4" w14:textId="77777777" w:rsidR="004D4F71" w:rsidRDefault="004D4F71" w:rsidP="009930EA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</w:p>
          <w:p w14:paraId="1F52AB01" w14:textId="37DBA8EC" w:rsidR="00594E4C" w:rsidRPr="00E53E32" w:rsidRDefault="00594E4C" w:rsidP="009930EA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F52AB03" w14:textId="77777777" w:rsidR="00D941FF" w:rsidRPr="00E53E32" w:rsidRDefault="00D941FF" w:rsidP="00594E4C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aconcuadrcula"/>
        <w:tblW w:w="5000" w:type="pct"/>
        <w:jc w:val="center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ook w:val="04A0" w:firstRow="1" w:lastRow="0" w:firstColumn="1" w:lastColumn="0" w:noHBand="0" w:noVBand="1"/>
      </w:tblPr>
      <w:tblGrid>
        <w:gridCol w:w="9054"/>
      </w:tblGrid>
      <w:tr w:rsidR="003B0F60" w:rsidRPr="003B0F60" w14:paraId="1F52AB05" w14:textId="77777777" w:rsidTr="005369AA">
        <w:trPr>
          <w:trHeight w:val="454"/>
          <w:jc w:val="center"/>
        </w:trPr>
        <w:tc>
          <w:tcPr>
            <w:tcW w:w="5000" w:type="pct"/>
            <w:shd w:val="clear" w:color="auto" w:fill="3366CC"/>
            <w:vAlign w:val="center"/>
          </w:tcPr>
          <w:p w14:paraId="1F52AB04" w14:textId="77777777" w:rsidR="000A3931" w:rsidRPr="003B0F60" w:rsidRDefault="000A3931" w:rsidP="00E53E32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3B0F60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APROBACIÓN DEL INFORME</w:t>
            </w:r>
          </w:p>
        </w:tc>
      </w:tr>
      <w:tr w:rsidR="000A3931" w:rsidRPr="00E53E32" w14:paraId="1F52AB07" w14:textId="77777777" w:rsidTr="005369AA">
        <w:trPr>
          <w:jc w:val="center"/>
        </w:trPr>
        <w:tc>
          <w:tcPr>
            <w:tcW w:w="5000" w:type="pct"/>
          </w:tcPr>
          <w:p w14:paraId="1F52AB06" w14:textId="628C37BB" w:rsidR="000A3931" w:rsidRPr="00E53E32" w:rsidRDefault="000A3931" w:rsidP="009930EA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 w:rsidRPr="00E53E32">
              <w:rPr>
                <w:rFonts w:ascii="Verdana" w:hAnsi="Verdana"/>
                <w:sz w:val="20"/>
                <w:szCs w:val="20"/>
                <w:lang w:eastAsia="en-US"/>
              </w:rPr>
              <w:t xml:space="preserve">El Interventor/Supervisor </w:t>
            </w:r>
            <w:r w:rsidRPr="00E53E32">
              <w:rPr>
                <w:rFonts w:ascii="Verdana" w:hAnsi="Verdana"/>
                <w:sz w:val="20"/>
                <w:szCs w:val="20"/>
                <w:lang w:val="es-419" w:eastAsia="en-US"/>
              </w:rPr>
              <w:t xml:space="preserve">verificó el cumplimiento por parte del CONTRATISTA de sus obligaciones </w:t>
            </w:r>
            <w:r w:rsidR="0072068D" w:rsidRPr="00E53E32">
              <w:rPr>
                <w:rFonts w:ascii="Verdana" w:hAnsi="Verdana"/>
                <w:sz w:val="20"/>
                <w:szCs w:val="20"/>
              </w:rPr>
              <w:t xml:space="preserve">contractuales, así como de </w:t>
            </w:r>
            <w:r w:rsidR="0072068D" w:rsidRPr="00E53E32">
              <w:rPr>
                <w:rFonts w:ascii="Verdana" w:hAnsi="Verdana"/>
                <w:sz w:val="20"/>
                <w:szCs w:val="20"/>
                <w:lang w:val="es-419" w:eastAsia="en-US"/>
              </w:rPr>
              <w:t xml:space="preserve">los </w:t>
            </w:r>
            <w:r w:rsidR="0072068D" w:rsidRPr="00E53E32">
              <w:rPr>
                <w:rFonts w:ascii="Verdana" w:hAnsi="Verdana"/>
                <w:sz w:val="20"/>
                <w:szCs w:val="20"/>
                <w:lang w:eastAsia="en-US"/>
              </w:rPr>
              <w:t xml:space="preserve">lineamientos técnicos </w:t>
            </w:r>
            <w:r w:rsidR="0072068D" w:rsidRPr="00E53E32">
              <w:rPr>
                <w:rFonts w:ascii="Verdana" w:hAnsi="Verdana"/>
                <w:sz w:val="20"/>
                <w:szCs w:val="20"/>
                <w:lang w:val="es-419" w:eastAsia="en-US"/>
              </w:rPr>
              <w:t>del programa Conexión Total, Red Educativa Nacional – REN</w:t>
            </w:r>
            <w:r w:rsidR="0072068D" w:rsidRPr="00E53E32">
              <w:rPr>
                <w:rFonts w:ascii="Verdana" w:hAnsi="Verdana"/>
                <w:sz w:val="20"/>
                <w:szCs w:val="20"/>
                <w:lang w:eastAsia="en-US"/>
              </w:rPr>
              <w:t>;</w:t>
            </w:r>
            <w:r w:rsidR="0072068D" w:rsidRPr="00E53E32">
              <w:rPr>
                <w:rFonts w:ascii="Verdana" w:hAnsi="Verdana"/>
                <w:sz w:val="20"/>
                <w:szCs w:val="20"/>
                <w:lang w:val="es-419" w:eastAsia="en-US"/>
              </w:rPr>
              <w:t xml:space="preserve"> toda la información </w:t>
            </w:r>
            <w:r w:rsidR="0072068D" w:rsidRPr="00E53E32">
              <w:rPr>
                <w:rFonts w:ascii="Verdana" w:hAnsi="Verdana"/>
                <w:sz w:val="20"/>
                <w:szCs w:val="20"/>
                <w:lang w:eastAsia="en-US"/>
              </w:rPr>
              <w:t xml:space="preserve">registrada en el presente documento y en sus anexos </w:t>
            </w:r>
            <w:r w:rsidR="0072068D" w:rsidRPr="00E53E32">
              <w:rPr>
                <w:rFonts w:ascii="Verdana" w:hAnsi="Verdana"/>
                <w:sz w:val="20"/>
                <w:szCs w:val="20"/>
                <w:lang w:val="es-419" w:eastAsia="en-US"/>
              </w:rPr>
              <w:t>es veraz</w:t>
            </w:r>
            <w:r w:rsidR="0072068D" w:rsidRPr="00E53E32">
              <w:rPr>
                <w:rFonts w:ascii="Verdana" w:hAnsi="Verdana"/>
                <w:sz w:val="20"/>
                <w:szCs w:val="20"/>
                <w:lang w:eastAsia="en-US"/>
              </w:rPr>
              <w:t>,</w:t>
            </w:r>
            <w:r w:rsidR="0072068D" w:rsidRPr="00E53E32">
              <w:rPr>
                <w:rFonts w:ascii="Verdana" w:hAnsi="Verdana"/>
                <w:sz w:val="20"/>
                <w:szCs w:val="20"/>
                <w:lang w:val="es-419" w:eastAsia="en-US"/>
              </w:rPr>
              <w:t xml:space="preserve"> para lo cual </w:t>
            </w:r>
            <w:r w:rsidR="00594E4C" w:rsidRPr="00E53E32">
              <w:rPr>
                <w:rFonts w:ascii="Verdana" w:hAnsi="Verdana"/>
                <w:sz w:val="20"/>
                <w:szCs w:val="20"/>
                <w:lang w:val="es-419" w:eastAsia="en-US"/>
              </w:rPr>
              <w:t>autoriza</w:t>
            </w:r>
            <w:r w:rsidR="0072068D" w:rsidRPr="00E53E32">
              <w:rPr>
                <w:rFonts w:ascii="Verdana" w:hAnsi="Verdana"/>
                <w:sz w:val="20"/>
                <w:szCs w:val="20"/>
                <w:lang w:val="es-419" w:eastAsia="en-US"/>
              </w:rPr>
              <w:t xml:space="preserve"> al Ministerio de Educación Nacional o a quien este designe para la verificación de </w:t>
            </w:r>
            <w:proofErr w:type="gramStart"/>
            <w:r w:rsidR="0072068D" w:rsidRPr="00E53E32">
              <w:rPr>
                <w:rFonts w:ascii="Verdana" w:hAnsi="Verdana"/>
                <w:sz w:val="20"/>
                <w:szCs w:val="20"/>
                <w:lang w:val="es-419" w:eastAsia="en-US"/>
              </w:rPr>
              <w:t>la misma</w:t>
            </w:r>
            <w:proofErr w:type="gramEnd"/>
            <w:r w:rsidR="0072068D" w:rsidRPr="00E53E32">
              <w:rPr>
                <w:rFonts w:ascii="Verdana" w:hAnsi="Verdana"/>
                <w:sz w:val="20"/>
                <w:szCs w:val="20"/>
                <w:lang w:val="es-419" w:eastAsia="en-US"/>
              </w:rPr>
              <w:t xml:space="preserve"> cuando lo estime conveniente.</w:t>
            </w:r>
            <w:r w:rsidR="0072068D" w:rsidRPr="00E53E32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  <w:tr w:rsidR="000A3931" w:rsidRPr="00E53E32" w14:paraId="1F52AB1A" w14:textId="77777777" w:rsidTr="005369AA">
        <w:trPr>
          <w:jc w:val="center"/>
        </w:trPr>
        <w:tc>
          <w:tcPr>
            <w:tcW w:w="5000" w:type="pct"/>
          </w:tcPr>
          <w:p w14:paraId="1F52AB08" w14:textId="77777777" w:rsidR="000A3931" w:rsidRPr="00E53E32" w:rsidRDefault="000A3931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B09" w14:textId="55CB319E" w:rsidR="000A3931" w:rsidRPr="00E53E32" w:rsidRDefault="000A3931" w:rsidP="009930EA">
            <w:pPr>
              <w:pStyle w:val="Sinespaciado"/>
              <w:rPr>
                <w:rFonts w:ascii="Verdana" w:hAnsi="Verdana"/>
                <w:sz w:val="20"/>
                <w:szCs w:val="20"/>
                <w:lang w:val="es-419" w:eastAsia="en-US"/>
              </w:rPr>
            </w:pPr>
            <w:r w:rsidRPr="00E53E32">
              <w:rPr>
                <w:rFonts w:ascii="Verdana" w:hAnsi="Verdana"/>
                <w:sz w:val="20"/>
                <w:szCs w:val="20"/>
                <w:lang w:val="es-419" w:eastAsia="en-US"/>
              </w:rPr>
              <w:t xml:space="preserve">Este informe </w:t>
            </w:r>
            <w:r w:rsidR="00594E4C" w:rsidRPr="00E53E32">
              <w:rPr>
                <w:rFonts w:ascii="Verdana" w:hAnsi="Verdana"/>
                <w:sz w:val="20"/>
                <w:szCs w:val="20"/>
                <w:lang w:val="es-419" w:eastAsia="en-US"/>
              </w:rPr>
              <w:t>corresponde</w:t>
            </w:r>
            <w:r w:rsidR="0072068D" w:rsidRPr="00E53E32">
              <w:rPr>
                <w:rFonts w:ascii="Verdana" w:hAnsi="Verdana"/>
                <w:sz w:val="20"/>
                <w:szCs w:val="20"/>
              </w:rPr>
              <w:t xml:space="preserve"> al periodo comprendido entre XX</w:t>
            </w:r>
            <w:r w:rsidRPr="00E53E32">
              <w:rPr>
                <w:rFonts w:ascii="Verdana" w:hAnsi="Verdana"/>
                <w:sz w:val="20"/>
                <w:szCs w:val="20"/>
                <w:lang w:val="es-419" w:eastAsia="en-US"/>
              </w:rPr>
              <w:t>/</w:t>
            </w:r>
            <w:r w:rsidR="0072068D" w:rsidRPr="00E53E32">
              <w:rPr>
                <w:rFonts w:ascii="Verdana" w:hAnsi="Verdana"/>
                <w:sz w:val="20"/>
                <w:szCs w:val="20"/>
              </w:rPr>
              <w:t>XX</w:t>
            </w:r>
            <w:r w:rsidRPr="00E53E32">
              <w:rPr>
                <w:rFonts w:ascii="Verdana" w:hAnsi="Verdana"/>
                <w:sz w:val="20"/>
                <w:szCs w:val="20"/>
                <w:lang w:val="es-419" w:eastAsia="en-US"/>
              </w:rPr>
              <w:t>/</w:t>
            </w:r>
            <w:proofErr w:type="spellStart"/>
            <w:r w:rsidR="0072068D" w:rsidRPr="00E53E32">
              <w:rPr>
                <w:rFonts w:ascii="Verdana" w:hAnsi="Verdana"/>
                <w:sz w:val="20"/>
                <w:szCs w:val="20"/>
              </w:rPr>
              <w:t>XXXX</w:t>
            </w:r>
            <w:proofErr w:type="spellEnd"/>
            <w:r w:rsidRPr="00E53E32"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r w:rsidRPr="00E53E32">
              <w:rPr>
                <w:rFonts w:ascii="Verdana" w:hAnsi="Verdana"/>
                <w:sz w:val="20"/>
                <w:szCs w:val="20"/>
                <w:lang w:val="es-419" w:eastAsia="en-US"/>
              </w:rPr>
              <w:t xml:space="preserve">al </w:t>
            </w:r>
            <w:r w:rsidR="0072068D" w:rsidRPr="00E53E32">
              <w:rPr>
                <w:rFonts w:ascii="Verdana" w:hAnsi="Verdana"/>
                <w:sz w:val="20"/>
                <w:szCs w:val="20"/>
              </w:rPr>
              <w:t>XX</w:t>
            </w:r>
            <w:r w:rsidRPr="00E53E32">
              <w:rPr>
                <w:rFonts w:ascii="Verdana" w:hAnsi="Verdana"/>
                <w:sz w:val="20"/>
                <w:szCs w:val="20"/>
                <w:lang w:eastAsia="en-US"/>
              </w:rPr>
              <w:t>/</w:t>
            </w:r>
            <w:r w:rsidR="0072068D" w:rsidRPr="00E53E32">
              <w:rPr>
                <w:rFonts w:ascii="Verdana" w:hAnsi="Verdana"/>
                <w:sz w:val="20"/>
                <w:szCs w:val="20"/>
              </w:rPr>
              <w:t>XX</w:t>
            </w:r>
            <w:r w:rsidRPr="00E53E32">
              <w:rPr>
                <w:rFonts w:ascii="Verdana" w:hAnsi="Verdana"/>
                <w:sz w:val="20"/>
                <w:szCs w:val="20"/>
                <w:lang w:eastAsia="en-US"/>
              </w:rPr>
              <w:t>/</w:t>
            </w:r>
            <w:r w:rsidR="0072068D" w:rsidRPr="00E53E32">
              <w:rPr>
                <w:rFonts w:ascii="Verdana" w:hAnsi="Verdana"/>
                <w:sz w:val="20"/>
                <w:szCs w:val="20"/>
              </w:rPr>
              <w:t>XXX</w:t>
            </w:r>
            <w:r w:rsidRPr="00E53E32">
              <w:rPr>
                <w:rFonts w:ascii="Verdana" w:hAnsi="Verdana"/>
                <w:sz w:val="20"/>
                <w:szCs w:val="20"/>
                <w:lang w:val="es-419" w:eastAsia="en-US"/>
              </w:rPr>
              <w:t xml:space="preserve">. Para constancia de lo anterior, se firma </w:t>
            </w:r>
            <w:r w:rsidR="0072068D" w:rsidRPr="00E53E32">
              <w:rPr>
                <w:rFonts w:ascii="Verdana" w:hAnsi="Verdana"/>
                <w:sz w:val="20"/>
                <w:szCs w:val="20"/>
              </w:rPr>
              <w:t xml:space="preserve">el presente documento a </w:t>
            </w:r>
            <w:r w:rsidRPr="00E53E32">
              <w:rPr>
                <w:rFonts w:ascii="Verdana" w:hAnsi="Verdana"/>
                <w:sz w:val="20"/>
                <w:szCs w:val="20"/>
                <w:lang w:val="es-419" w:eastAsia="en-US"/>
              </w:rPr>
              <w:t xml:space="preserve">los </w:t>
            </w:r>
            <w:r w:rsidRPr="00E53E32">
              <w:rPr>
                <w:rFonts w:ascii="Verdana" w:hAnsi="Verdana"/>
                <w:sz w:val="20"/>
                <w:szCs w:val="20"/>
                <w:lang w:eastAsia="en-US"/>
              </w:rPr>
              <w:t>(</w:t>
            </w:r>
            <w:r w:rsidR="0072068D" w:rsidRPr="00E53E32">
              <w:rPr>
                <w:rFonts w:ascii="Verdana" w:hAnsi="Verdana"/>
                <w:sz w:val="20"/>
                <w:szCs w:val="20"/>
              </w:rPr>
              <w:t>XX</w:t>
            </w:r>
            <w:r w:rsidRPr="00E53E32">
              <w:rPr>
                <w:rFonts w:ascii="Verdana" w:hAnsi="Verdana"/>
                <w:sz w:val="20"/>
                <w:szCs w:val="20"/>
                <w:lang w:val="es-419" w:eastAsia="en-US"/>
              </w:rPr>
              <w:t xml:space="preserve">) días del mes de </w:t>
            </w:r>
            <w:proofErr w:type="spellStart"/>
            <w:r w:rsidR="0072068D" w:rsidRPr="00E53E32">
              <w:rPr>
                <w:rFonts w:ascii="Verdana" w:hAnsi="Verdana"/>
                <w:sz w:val="20"/>
                <w:szCs w:val="20"/>
              </w:rPr>
              <w:t>XXXX</w:t>
            </w:r>
            <w:proofErr w:type="spellEnd"/>
            <w:r w:rsidRPr="00E53E32">
              <w:rPr>
                <w:rFonts w:ascii="Verdana" w:hAnsi="Verdana"/>
                <w:sz w:val="20"/>
                <w:szCs w:val="20"/>
                <w:lang w:val="es-419" w:eastAsia="en-US"/>
              </w:rPr>
              <w:t xml:space="preserve"> de </w:t>
            </w:r>
            <w:proofErr w:type="spellStart"/>
            <w:r w:rsidR="0072068D" w:rsidRPr="00E53E32">
              <w:rPr>
                <w:rFonts w:ascii="Verdana" w:hAnsi="Verdana"/>
                <w:sz w:val="20"/>
                <w:szCs w:val="20"/>
              </w:rPr>
              <w:t>XXXX</w:t>
            </w:r>
            <w:proofErr w:type="spellEnd"/>
            <w:r w:rsidRPr="00E53E32">
              <w:rPr>
                <w:rFonts w:ascii="Verdana" w:hAnsi="Verdana"/>
                <w:sz w:val="20"/>
                <w:szCs w:val="20"/>
                <w:lang w:val="es-419" w:eastAsia="en-US"/>
              </w:rPr>
              <w:t>.</w:t>
            </w:r>
          </w:p>
          <w:p w14:paraId="1F52AB0A" w14:textId="77777777" w:rsidR="000A3931" w:rsidRPr="00E53E32" w:rsidRDefault="000A3931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B0B" w14:textId="77777777" w:rsidR="000A3931" w:rsidRPr="00E53E32" w:rsidRDefault="000A3931" w:rsidP="009930EA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8768" w:type="dxa"/>
              <w:tblBorders>
                <w:top w:val="single" w:sz="4" w:space="0" w:color="3366CC"/>
                <w:left w:val="single" w:sz="4" w:space="0" w:color="3366CC"/>
                <w:bottom w:val="single" w:sz="4" w:space="0" w:color="3366CC"/>
                <w:right w:val="single" w:sz="4" w:space="0" w:color="3366CC"/>
                <w:insideH w:val="single" w:sz="4" w:space="0" w:color="3366CC"/>
                <w:insideV w:val="single" w:sz="4" w:space="0" w:color="3366CC"/>
              </w:tblBorders>
              <w:tblLook w:val="01E0" w:firstRow="1" w:lastRow="1" w:firstColumn="1" w:lastColumn="1" w:noHBand="0" w:noVBand="0"/>
            </w:tblPr>
            <w:tblGrid>
              <w:gridCol w:w="1662"/>
              <w:gridCol w:w="3428"/>
              <w:gridCol w:w="1345"/>
              <w:gridCol w:w="2333"/>
            </w:tblGrid>
            <w:tr w:rsidR="006222A6" w:rsidRPr="00E53E32" w14:paraId="1F52AB0D" w14:textId="77777777" w:rsidTr="005369AA">
              <w:trPr>
                <w:trHeight w:val="274"/>
              </w:trPr>
              <w:tc>
                <w:tcPr>
                  <w:tcW w:w="8768" w:type="dxa"/>
                  <w:gridSpan w:val="4"/>
                  <w:vAlign w:val="bottom"/>
                </w:tcPr>
                <w:p w14:paraId="7249A8F6" w14:textId="77777777" w:rsidR="003B0F60" w:rsidRDefault="003B0F60" w:rsidP="006222A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1F52AB0C" w14:textId="481F4292" w:rsidR="006222A6" w:rsidRPr="00E53E32" w:rsidRDefault="006222A6" w:rsidP="006222A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>____________________________________________</w:t>
                  </w:r>
                </w:p>
              </w:tc>
            </w:tr>
            <w:tr w:rsidR="006222A6" w:rsidRPr="00E53E32" w14:paraId="1F52AB0F" w14:textId="77777777" w:rsidTr="005369AA">
              <w:trPr>
                <w:trHeight w:val="106"/>
              </w:trPr>
              <w:tc>
                <w:tcPr>
                  <w:tcW w:w="8768" w:type="dxa"/>
                  <w:gridSpan w:val="4"/>
                  <w:vAlign w:val="center"/>
                </w:tcPr>
                <w:p w14:paraId="1F52AB0E" w14:textId="77777777" w:rsidR="006222A6" w:rsidRPr="00E53E32" w:rsidRDefault="006222A6" w:rsidP="006222A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>INTERVENTOR/SUPERVISOR</w:t>
                  </w:r>
                </w:p>
              </w:tc>
            </w:tr>
            <w:tr w:rsidR="006222A6" w:rsidRPr="00E53E32" w14:paraId="1F52AB12" w14:textId="77777777" w:rsidTr="005369AA">
              <w:trPr>
                <w:trHeight w:val="104"/>
              </w:trPr>
              <w:tc>
                <w:tcPr>
                  <w:tcW w:w="1662" w:type="dxa"/>
                  <w:vAlign w:val="center"/>
                </w:tcPr>
                <w:p w14:paraId="1F52AB10" w14:textId="77777777" w:rsidR="006222A6" w:rsidRPr="00E53E32" w:rsidRDefault="006222A6" w:rsidP="006222A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>Nombre:</w:t>
                  </w:r>
                </w:p>
              </w:tc>
              <w:tc>
                <w:tcPr>
                  <w:tcW w:w="7105" w:type="dxa"/>
                  <w:gridSpan w:val="3"/>
                  <w:vAlign w:val="center"/>
                </w:tcPr>
                <w:p w14:paraId="1F52AB11" w14:textId="77777777" w:rsidR="006222A6" w:rsidRPr="00E53E32" w:rsidRDefault="006222A6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>XXXXXXXXX</w:t>
                  </w:r>
                  <w:proofErr w:type="spellEnd"/>
                </w:p>
              </w:tc>
            </w:tr>
            <w:tr w:rsidR="006222A6" w:rsidRPr="00E53E32" w14:paraId="1F52AB17" w14:textId="77777777" w:rsidTr="005369AA">
              <w:trPr>
                <w:trHeight w:val="104"/>
              </w:trPr>
              <w:tc>
                <w:tcPr>
                  <w:tcW w:w="1662" w:type="dxa"/>
                  <w:vAlign w:val="center"/>
                </w:tcPr>
                <w:p w14:paraId="1F52AB13" w14:textId="77777777" w:rsidR="006222A6" w:rsidRPr="00E53E32" w:rsidRDefault="006222A6" w:rsidP="006222A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>Cargo:</w:t>
                  </w:r>
                </w:p>
              </w:tc>
              <w:tc>
                <w:tcPr>
                  <w:tcW w:w="3428" w:type="dxa"/>
                  <w:vAlign w:val="center"/>
                </w:tcPr>
                <w:p w14:paraId="1F52AB14" w14:textId="77777777" w:rsidR="006222A6" w:rsidRPr="00E53E32" w:rsidRDefault="006222A6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>XXXXXXXXXXXXXXX</w:t>
                  </w:r>
                  <w:proofErr w:type="spellEnd"/>
                </w:p>
              </w:tc>
              <w:tc>
                <w:tcPr>
                  <w:tcW w:w="1345" w:type="dxa"/>
                  <w:vAlign w:val="center"/>
                </w:tcPr>
                <w:p w14:paraId="1F52AB15" w14:textId="77777777" w:rsidR="006222A6" w:rsidRPr="00E53E32" w:rsidRDefault="006222A6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>Fecha:</w:t>
                  </w:r>
                </w:p>
              </w:tc>
              <w:tc>
                <w:tcPr>
                  <w:tcW w:w="2331" w:type="dxa"/>
                  <w:vAlign w:val="center"/>
                </w:tcPr>
                <w:p w14:paraId="1F52AB16" w14:textId="77777777" w:rsidR="006222A6" w:rsidRPr="00E53E32" w:rsidRDefault="006222A6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 xml:space="preserve">XX de </w:t>
                  </w:r>
                  <w:proofErr w:type="spellStart"/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>XXXXXXXX</w:t>
                  </w:r>
                  <w:proofErr w:type="spellEnd"/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>XXXX</w:t>
                  </w:r>
                  <w:proofErr w:type="spellEnd"/>
                </w:p>
              </w:tc>
            </w:tr>
          </w:tbl>
          <w:p w14:paraId="1F52AB18" w14:textId="77777777" w:rsidR="000A3931" w:rsidRPr="00E53E32" w:rsidRDefault="000A3931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B19" w14:textId="77777777" w:rsidR="000A3931" w:rsidRPr="00E53E32" w:rsidRDefault="000A3931" w:rsidP="009930E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F52AB1B" w14:textId="6F3B4CD1" w:rsidR="00594E4C" w:rsidRDefault="00594E4C" w:rsidP="009930EA">
      <w:pPr>
        <w:rPr>
          <w:rFonts w:ascii="Verdana" w:hAnsi="Verdana"/>
          <w:sz w:val="20"/>
          <w:szCs w:val="20"/>
        </w:rPr>
      </w:pPr>
    </w:p>
    <w:p w14:paraId="5FEC6496" w14:textId="77777777" w:rsidR="00594E4C" w:rsidRPr="00594E4C" w:rsidRDefault="00594E4C" w:rsidP="00594E4C">
      <w:pPr>
        <w:rPr>
          <w:rFonts w:ascii="Verdana" w:hAnsi="Verdana"/>
          <w:sz w:val="20"/>
          <w:szCs w:val="20"/>
        </w:rPr>
      </w:pPr>
    </w:p>
    <w:p w14:paraId="2B5C2DF2" w14:textId="77777777" w:rsidR="00594E4C" w:rsidRPr="00594E4C" w:rsidRDefault="00594E4C" w:rsidP="00594E4C">
      <w:pPr>
        <w:rPr>
          <w:rFonts w:ascii="Verdana" w:hAnsi="Verdana"/>
          <w:sz w:val="20"/>
          <w:szCs w:val="20"/>
        </w:rPr>
      </w:pPr>
    </w:p>
    <w:p w14:paraId="6DA34CED" w14:textId="77777777" w:rsidR="00594E4C" w:rsidRPr="00594E4C" w:rsidRDefault="00594E4C" w:rsidP="00594E4C">
      <w:pPr>
        <w:rPr>
          <w:rFonts w:ascii="Verdana" w:hAnsi="Verdana"/>
          <w:sz w:val="20"/>
          <w:szCs w:val="20"/>
        </w:rPr>
      </w:pPr>
    </w:p>
    <w:p w14:paraId="06894866" w14:textId="77777777" w:rsidR="00594E4C" w:rsidRPr="00594E4C" w:rsidRDefault="00594E4C" w:rsidP="00594E4C">
      <w:pPr>
        <w:rPr>
          <w:rFonts w:ascii="Verdana" w:hAnsi="Verdana"/>
          <w:sz w:val="20"/>
          <w:szCs w:val="20"/>
        </w:rPr>
      </w:pPr>
    </w:p>
    <w:p w14:paraId="4DE7BB20" w14:textId="77777777" w:rsidR="00594E4C" w:rsidRPr="00594E4C" w:rsidRDefault="00594E4C" w:rsidP="00594E4C">
      <w:pPr>
        <w:rPr>
          <w:rFonts w:ascii="Verdana" w:hAnsi="Verdana"/>
          <w:sz w:val="20"/>
          <w:szCs w:val="20"/>
        </w:rPr>
      </w:pPr>
    </w:p>
    <w:p w14:paraId="51F2A2D4" w14:textId="77777777" w:rsidR="00594E4C" w:rsidRPr="00594E4C" w:rsidRDefault="00594E4C" w:rsidP="00594E4C">
      <w:pPr>
        <w:rPr>
          <w:rFonts w:ascii="Verdana" w:hAnsi="Verdana"/>
          <w:sz w:val="20"/>
          <w:szCs w:val="20"/>
        </w:rPr>
      </w:pPr>
    </w:p>
    <w:p w14:paraId="70262469" w14:textId="7DFAF12F" w:rsidR="00594E4C" w:rsidRPr="00594E4C" w:rsidRDefault="00357760" w:rsidP="00357760">
      <w:pPr>
        <w:tabs>
          <w:tab w:val="left" w:pos="580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48C271A1" w14:textId="77777777" w:rsidR="00594E4C" w:rsidRPr="00594E4C" w:rsidRDefault="00594E4C" w:rsidP="00594E4C">
      <w:pPr>
        <w:rPr>
          <w:rFonts w:ascii="Verdana" w:hAnsi="Verdana"/>
          <w:sz w:val="20"/>
          <w:szCs w:val="20"/>
        </w:rPr>
      </w:pPr>
    </w:p>
    <w:p w14:paraId="50FEE6A2" w14:textId="668E1B09" w:rsidR="000A3931" w:rsidRPr="00594E4C" w:rsidRDefault="00594E4C" w:rsidP="00594E4C">
      <w:pPr>
        <w:tabs>
          <w:tab w:val="left" w:pos="529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sectPr w:rsidR="000A3931" w:rsidRPr="00594E4C" w:rsidSect="00357760">
      <w:headerReference w:type="default" r:id="rId11"/>
      <w:footerReference w:type="default" r:id="rId12"/>
      <w:pgSz w:w="12240" w:h="15840"/>
      <w:pgMar w:top="1681" w:right="1701" w:bottom="1417" w:left="1701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2AB1E" w14:textId="77777777" w:rsidR="00EC0217" w:rsidRPr="009930EA" w:rsidRDefault="00EC0217" w:rsidP="009930EA">
      <w:r>
        <w:separator/>
      </w:r>
    </w:p>
  </w:endnote>
  <w:endnote w:type="continuationSeparator" w:id="0">
    <w:p w14:paraId="1F52AB1F" w14:textId="77777777" w:rsidR="00EC0217" w:rsidRPr="009930EA" w:rsidRDefault="00EC0217" w:rsidP="0099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2AB25" w14:textId="64534E47" w:rsidR="002422BE" w:rsidRPr="00C42FC3" w:rsidRDefault="00357760" w:rsidP="00C42FC3">
    <w:pPr>
      <w:spacing w:after="0" w:line="240" w:lineRule="auto"/>
      <w:ind w:left="-851"/>
      <w:rPr>
        <w:sz w:val="18"/>
      </w:rPr>
    </w:pPr>
    <w:r>
      <w:rPr>
        <w:rFonts w:ascii="Times New Roman" w:hAnsi="Times New Roman" w:cs="Times New Roman"/>
        <w:noProof/>
        <w:sz w:val="24"/>
        <w:szCs w:val="24"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E540B8" wp14:editId="54C5C5EC">
              <wp:simplePos x="0" y="0"/>
              <wp:positionH relativeFrom="margin">
                <wp:posOffset>2338070</wp:posOffset>
              </wp:positionH>
              <wp:positionV relativeFrom="bottomMargin">
                <wp:posOffset>265430</wp:posOffset>
              </wp:positionV>
              <wp:extent cx="626745" cy="626745"/>
              <wp:effectExtent l="0" t="0" r="1905" b="1905"/>
              <wp:wrapNone/>
              <wp:docPr id="11" name="Rectángul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rect">
                        <a:avLst/>
                      </a:prstGeom>
                      <a:solidFill>
                        <a:srgbClr val="3366CC"/>
                      </a:solidFill>
                      <a:ln>
                        <a:noFill/>
                      </a:ln>
                    </wps:spPr>
                    <wps:txbx>
                      <w:txbxContent>
                        <w:p w14:paraId="58F09D3F" w14:textId="77777777" w:rsidR="00357760" w:rsidRDefault="00357760" w:rsidP="00357760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E540B8" id="Rectángulo 11" o:spid="_x0000_s1027" style="position:absolute;left:0;text-align:left;margin-left:184.1pt;margin-top:20.9pt;width:49.35pt;height:49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" fillcolor="#36c" stroked="f">
              <v:textbox>
                <w:txbxContent>
                  <w:p w14:paraId="58F09D3F" w14:textId="77777777" w:rsidR="00357760" w:rsidRDefault="00357760" w:rsidP="00357760">
                    <w:pPr>
                      <w:pStyle w:val="Piedepgina"/>
                      <w:jc w:val="center"/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b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2</w:t>
                    </w:r>
                    <w:r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sz w:val="18"/>
      </w:rPr>
      <w:t>Programa Conexión Total</w:t>
    </w:r>
  </w:p>
  <w:p w14:paraId="1F52AB27" w14:textId="25639157" w:rsidR="002422BE" w:rsidRDefault="00357760" w:rsidP="00357760">
    <w:pPr>
      <w:spacing w:after="0" w:line="240" w:lineRule="auto"/>
      <w:ind w:left="-851"/>
      <w:rPr>
        <w:sz w:val="18"/>
      </w:rPr>
    </w:pPr>
    <w:hyperlink r:id="rId1" w:history="1">
      <w:r w:rsidRPr="00AB0875">
        <w:rPr>
          <w:rStyle w:val="Hipervnculo"/>
          <w:sz w:val="18"/>
        </w:rPr>
        <w:t>www.mineducacion.gov.co/conexiontotal</w:t>
      </w:r>
    </w:hyperlink>
  </w:p>
  <w:p w14:paraId="02F1DBC0" w14:textId="2E854EF8" w:rsidR="00357760" w:rsidRPr="00C42FC3" w:rsidRDefault="00357760" w:rsidP="00357760">
    <w:pPr>
      <w:spacing w:after="0" w:line="240" w:lineRule="auto"/>
      <w:ind w:left="-851"/>
      <w:rPr>
        <w:sz w:val="18"/>
      </w:rPr>
    </w:pPr>
    <w:r w:rsidRPr="00C42FC3">
      <w:rPr>
        <w:sz w:val="18"/>
      </w:rPr>
      <w:t>Teléfono: (+571) 2224953 – Ext 1612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AB1C" w14:textId="77777777" w:rsidR="00EC0217" w:rsidRPr="009930EA" w:rsidRDefault="00EC0217" w:rsidP="009930EA">
      <w:r>
        <w:separator/>
      </w:r>
    </w:p>
  </w:footnote>
  <w:footnote w:type="continuationSeparator" w:id="0">
    <w:p w14:paraId="1F52AB1D" w14:textId="77777777" w:rsidR="00EC0217" w:rsidRPr="009930EA" w:rsidRDefault="00EC0217" w:rsidP="00993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5878C" w14:textId="21D8F135" w:rsidR="0084729F" w:rsidRDefault="009B0E52" w:rsidP="0018168F">
    <w:pPr>
      <w:pStyle w:val="Encabezado"/>
      <w:rPr>
        <w:noProof/>
      </w:rPr>
    </w:pPr>
    <w:r>
      <w:rPr>
        <w:rFonts w:ascii="Times New Roman" w:hAnsi="Times New Roman" w:cs="Times New Roman"/>
        <w:noProof/>
        <w:sz w:val="24"/>
        <w:szCs w:val="24"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6DF923" wp14:editId="2B4E4F35">
              <wp:simplePos x="0" y="0"/>
              <wp:positionH relativeFrom="page">
                <wp:posOffset>5276215</wp:posOffset>
              </wp:positionH>
              <wp:positionV relativeFrom="paragraph">
                <wp:posOffset>-244475</wp:posOffset>
              </wp:positionV>
              <wp:extent cx="2490470" cy="532130"/>
              <wp:effectExtent l="0" t="0" r="5080" b="127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90470" cy="532130"/>
                      </a:xfrm>
                      <a:prstGeom prst="rect">
                        <a:avLst/>
                      </a:prstGeom>
                      <a:solidFill>
                        <a:srgbClr val="F42F6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792735D" w14:textId="02A43B55" w:rsidR="007D60DA" w:rsidRDefault="007D60DA" w:rsidP="007D60DA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FFFFFF" w:themeColor="background1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FORMATO </w:t>
                          </w:r>
                          <w:r w:rsidR="00CB6CF4">
                            <w:rPr>
                              <w:color w:val="FFFFFF" w:themeColor="background1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INFORME GESTIÓN MENSUAL DEL SERVICIO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91440" bIns="36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6DF923" id="Rectángulo 20" o:spid="_x0000_s1026" style="position:absolute;margin-left:415.45pt;margin-top:-19.25pt;width:196.1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" fillcolor="#f42f63" stroked="f" strokeweight="2pt">
              <v:textbox inset="1mm,0,,1mm">
                <w:txbxContent>
                  <w:p w14:paraId="6792735D" w14:textId="02A43B55" w:rsidR="007D60DA" w:rsidRDefault="007D60DA" w:rsidP="007D60DA">
                    <w:pPr>
                      <w:spacing w:after="0"/>
                      <w:jc w:val="center"/>
                      <w:rPr>
                        <w:color w:val="FFFFFF" w:themeColor="background1"/>
                        <w:szCs w:val="1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FFFFFF" w:themeColor="background1"/>
                        <w:szCs w:val="1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FORMATO </w:t>
                    </w:r>
                    <w:r w:rsidR="00CB6CF4">
                      <w:rPr>
                        <w:color w:val="FFFFFF" w:themeColor="background1"/>
                        <w:szCs w:val="1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INFORME GESTIÓN MENSUAL DEL SERVICIO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1FB7A5F" wp14:editId="764179AB">
          <wp:simplePos x="0" y="0"/>
          <wp:positionH relativeFrom="page">
            <wp:posOffset>0</wp:posOffset>
          </wp:positionH>
          <wp:positionV relativeFrom="paragraph">
            <wp:posOffset>-281305</wp:posOffset>
          </wp:positionV>
          <wp:extent cx="3381375" cy="596265"/>
          <wp:effectExtent l="0" t="0" r="9525" b="0"/>
          <wp:wrapTopAndBottom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147D39" w14:textId="77777777" w:rsidR="0084729F" w:rsidRDefault="0084729F" w:rsidP="001816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6330"/>
    <w:multiLevelType w:val="hybridMultilevel"/>
    <w:tmpl w:val="FE72EC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6B9"/>
    <w:multiLevelType w:val="hybridMultilevel"/>
    <w:tmpl w:val="4DE233A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F3B20"/>
    <w:multiLevelType w:val="hybridMultilevel"/>
    <w:tmpl w:val="F29E4B5E"/>
    <w:lvl w:ilvl="0" w:tplc="754C6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22BEE"/>
    <w:multiLevelType w:val="hybridMultilevel"/>
    <w:tmpl w:val="1D3C0640"/>
    <w:lvl w:ilvl="0" w:tplc="240A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4" w15:restartNumberingAfterBreak="0">
    <w:nsid w:val="1DF449CC"/>
    <w:multiLevelType w:val="hybridMultilevel"/>
    <w:tmpl w:val="3D3C81B0"/>
    <w:lvl w:ilvl="0" w:tplc="6F2C788E">
      <w:numFmt w:val="bullet"/>
      <w:lvlText w:val="•"/>
      <w:lvlJc w:val="left"/>
      <w:pPr>
        <w:ind w:left="5265" w:hanging="4905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118F5"/>
    <w:multiLevelType w:val="hybridMultilevel"/>
    <w:tmpl w:val="F29E4B5E"/>
    <w:lvl w:ilvl="0" w:tplc="754C6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7445C"/>
    <w:multiLevelType w:val="hybridMultilevel"/>
    <w:tmpl w:val="9B847D12"/>
    <w:lvl w:ilvl="0" w:tplc="0C0A0009">
      <w:start w:val="1"/>
      <w:numFmt w:val="bullet"/>
      <w:lvlText w:val=""/>
      <w:lvlJc w:val="left"/>
      <w:pPr>
        <w:tabs>
          <w:tab w:val="num" w:pos="796"/>
        </w:tabs>
        <w:ind w:left="79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40DC034F"/>
    <w:multiLevelType w:val="hybridMultilevel"/>
    <w:tmpl w:val="F29E4B5E"/>
    <w:lvl w:ilvl="0" w:tplc="754C6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B1FB2"/>
    <w:multiLevelType w:val="hybridMultilevel"/>
    <w:tmpl w:val="CF7AF918"/>
    <w:lvl w:ilvl="0" w:tplc="B106AC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4B1CD2"/>
    <w:multiLevelType w:val="hybridMultilevel"/>
    <w:tmpl w:val="DB5A8A8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F9357B"/>
    <w:multiLevelType w:val="hybridMultilevel"/>
    <w:tmpl w:val="4886C8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LockTheme/>
  <w:defaultTabStop w:val="708"/>
  <w:hyphenationZone w:val="425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908"/>
    <w:rsid w:val="00036E39"/>
    <w:rsid w:val="000A3931"/>
    <w:rsid w:val="000E0FA8"/>
    <w:rsid w:val="0018168F"/>
    <w:rsid w:val="00195CDA"/>
    <w:rsid w:val="001A349C"/>
    <w:rsid w:val="001E6A54"/>
    <w:rsid w:val="0023119E"/>
    <w:rsid w:val="002422BE"/>
    <w:rsid w:val="00267712"/>
    <w:rsid w:val="00277B52"/>
    <w:rsid w:val="00284CAB"/>
    <w:rsid w:val="00287448"/>
    <w:rsid w:val="00294AB5"/>
    <w:rsid w:val="002A04AE"/>
    <w:rsid w:val="002B365F"/>
    <w:rsid w:val="002B3AEC"/>
    <w:rsid w:val="00357760"/>
    <w:rsid w:val="00370FD8"/>
    <w:rsid w:val="00376549"/>
    <w:rsid w:val="003B0F60"/>
    <w:rsid w:val="003B208C"/>
    <w:rsid w:val="003F5145"/>
    <w:rsid w:val="004C7B8D"/>
    <w:rsid w:val="004D4F71"/>
    <w:rsid w:val="005245DC"/>
    <w:rsid w:val="005369AA"/>
    <w:rsid w:val="005514F0"/>
    <w:rsid w:val="00594E4C"/>
    <w:rsid w:val="005E6DB4"/>
    <w:rsid w:val="006013AA"/>
    <w:rsid w:val="00610BA7"/>
    <w:rsid w:val="006222A6"/>
    <w:rsid w:val="00656972"/>
    <w:rsid w:val="006A3250"/>
    <w:rsid w:val="006A6DBF"/>
    <w:rsid w:val="006B682D"/>
    <w:rsid w:val="0072068D"/>
    <w:rsid w:val="00754431"/>
    <w:rsid w:val="0077490D"/>
    <w:rsid w:val="007C300E"/>
    <w:rsid w:val="007D60DA"/>
    <w:rsid w:val="007E2CC4"/>
    <w:rsid w:val="0084729F"/>
    <w:rsid w:val="008531F5"/>
    <w:rsid w:val="008718D3"/>
    <w:rsid w:val="008723DC"/>
    <w:rsid w:val="0093400D"/>
    <w:rsid w:val="00970FE9"/>
    <w:rsid w:val="00984FBF"/>
    <w:rsid w:val="009930EA"/>
    <w:rsid w:val="009B0E52"/>
    <w:rsid w:val="009C712D"/>
    <w:rsid w:val="00A42BED"/>
    <w:rsid w:val="00A42E7D"/>
    <w:rsid w:val="00AD50D9"/>
    <w:rsid w:val="00AF11F5"/>
    <w:rsid w:val="00B03366"/>
    <w:rsid w:val="00BA3D52"/>
    <w:rsid w:val="00C42FC3"/>
    <w:rsid w:val="00CB6CF4"/>
    <w:rsid w:val="00CD6908"/>
    <w:rsid w:val="00D460AB"/>
    <w:rsid w:val="00D80B90"/>
    <w:rsid w:val="00D941FF"/>
    <w:rsid w:val="00DA0FBE"/>
    <w:rsid w:val="00DD6842"/>
    <w:rsid w:val="00E344BB"/>
    <w:rsid w:val="00E46517"/>
    <w:rsid w:val="00E53E32"/>
    <w:rsid w:val="00EC0217"/>
    <w:rsid w:val="00F15BFE"/>
    <w:rsid w:val="00F45D41"/>
    <w:rsid w:val="00F55996"/>
    <w:rsid w:val="00FA5CEE"/>
    <w:rsid w:val="00FC7B86"/>
    <w:rsid w:val="00FE4D31"/>
    <w:rsid w:val="00FE7DFA"/>
    <w:rsid w:val="00FF1442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6"/>
    <o:shapelayout v:ext="edit">
      <o:idmap v:ext="edit" data="1"/>
    </o:shapelayout>
  </w:shapeDefaults>
  <w:decimalSymbol w:val=","/>
  <w:listSeparator w:val=";"/>
  <w14:docId w14:val="1F52AA40"/>
  <w15:docId w15:val="{024A6B2A-E18D-4E0E-836E-86D6763D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908"/>
  </w:style>
  <w:style w:type="paragraph" w:styleId="Piedepgina">
    <w:name w:val="footer"/>
    <w:basedOn w:val="Normal"/>
    <w:link w:val="Piedepgina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908"/>
  </w:style>
  <w:style w:type="paragraph" w:styleId="NormalWeb">
    <w:name w:val="Normal (Web)"/>
    <w:basedOn w:val="Normal"/>
    <w:uiPriority w:val="99"/>
    <w:semiHidden/>
    <w:unhideWhenUsed/>
    <w:rsid w:val="00CD69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8D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28744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87448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BA3D52"/>
    <w:pPr>
      <w:spacing w:after="0" w:line="240" w:lineRule="auto"/>
    </w:pPr>
    <w:rPr>
      <w:rFonts w:ascii="PMingLiU" w:eastAsiaTheme="minorEastAsia" w:hAnsi="PMingLiU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rsid w:val="00BA3D52"/>
    <w:rPr>
      <w:rFonts w:ascii="PMingLiU" w:eastAsiaTheme="minorEastAsia" w:hAnsi="PMingLiU"/>
      <w:lang w:val="es-ES_tradnl" w:eastAsia="es-ES"/>
    </w:rPr>
  </w:style>
  <w:style w:type="table" w:styleId="Tablaconcuadrcula">
    <w:name w:val="Table Grid"/>
    <w:basedOn w:val="Tablanormal"/>
    <w:uiPriority w:val="39"/>
    <w:rsid w:val="0055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514F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D50D9"/>
    <w:rPr>
      <w:color w:val="808080"/>
    </w:rPr>
  </w:style>
  <w:style w:type="character" w:customStyle="1" w:styleId="FORMATOCNX">
    <w:name w:val="FORMATO_CNX"/>
    <w:basedOn w:val="Fuentedeprrafopredeter"/>
    <w:uiPriority w:val="1"/>
    <w:qFormat/>
    <w:rsid w:val="00AD50D9"/>
    <w:rPr>
      <w:rFonts w:ascii="Verdana" w:hAnsi="Verdana"/>
      <w:b w:val="0"/>
      <w:i w:val="0"/>
      <w:color w:val="auto"/>
      <w:sz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357760"/>
    <w:rPr>
      <w:color w:val="605E5C"/>
      <w:shd w:val="clear" w:color="auto" w:fill="E1DFDD"/>
    </w:rPr>
  </w:style>
  <w:style w:type="character" w:customStyle="1" w:styleId="Estilo1">
    <w:name w:val="Estilo1"/>
    <w:basedOn w:val="Fuentedeprrafopredeter"/>
    <w:uiPriority w:val="1"/>
    <w:rsid w:val="00DA0FBE"/>
    <w:rPr>
      <w:color w:val="BFBFBF" w:themeColor="background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educacion.gov.co/conexiontot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62083D34784A9E9E81CB76A59F9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9ABA8-5B9E-48C8-8FE1-7F07EB55A49C}"/>
      </w:docPartPr>
      <w:docPartBody>
        <w:p w:rsidR="00815E85" w:rsidRDefault="00342ECA" w:rsidP="00342ECA">
          <w:pPr>
            <w:pStyle w:val="3762083D34784A9E9E81CB76A59F90F31"/>
          </w:pPr>
          <w:r w:rsidRPr="00E53E32">
            <w:rPr>
              <w:rStyle w:val="Textodelmarcadordeposicin"/>
              <w:rFonts w:ascii="Verdana" w:hAnsi="Verdana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3E09776636DA44699F0E2678FA69C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BB595-A54D-445D-9B85-2EB5F4E87DF1}"/>
      </w:docPartPr>
      <w:docPartBody>
        <w:p w:rsidR="00815E85" w:rsidRDefault="00342ECA" w:rsidP="00342ECA">
          <w:pPr>
            <w:pStyle w:val="3E09776636DA44699F0E2678FA69CBAF1"/>
          </w:pPr>
          <w:r w:rsidRPr="00E53E32">
            <w:rPr>
              <w:rFonts w:ascii="Verdana" w:hAnsi="Verdana"/>
              <w:sz w:val="20"/>
              <w:szCs w:val="20"/>
            </w:rPr>
            <w:t>Elija un elemento.</w:t>
          </w:r>
        </w:p>
      </w:docPartBody>
    </w:docPart>
    <w:docPart>
      <w:docPartPr>
        <w:name w:val="5256936DC60B42BE84A0D48CD3DF4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794C2-7E60-4957-9C80-267F89B59084}"/>
      </w:docPartPr>
      <w:docPartBody>
        <w:p w:rsidR="00815E85" w:rsidRDefault="00342ECA" w:rsidP="00342ECA">
          <w:pPr>
            <w:pStyle w:val="5256936DC60B42BE84A0D48CD3DF4C351"/>
          </w:pPr>
          <w:r w:rsidRPr="00E53E32">
            <w:rPr>
              <w:rStyle w:val="Textodelmarcadordeposicin"/>
              <w:szCs w:val="20"/>
            </w:rPr>
            <w:t>Haga clic aquí para escribir texto.</w:t>
          </w:r>
        </w:p>
      </w:docPartBody>
    </w:docPart>
    <w:docPart>
      <w:docPartPr>
        <w:name w:val="38068EA60EE44EC29659104025A53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C9673-6426-4749-A4AB-40C384B0116A}"/>
      </w:docPartPr>
      <w:docPartBody>
        <w:p w:rsidR="00815E85" w:rsidRDefault="00342ECA" w:rsidP="00342ECA">
          <w:pPr>
            <w:pStyle w:val="38068EA60EE44EC29659104025A5363C1"/>
          </w:pPr>
          <w:r w:rsidRPr="00E53E32">
            <w:rPr>
              <w:rStyle w:val="Textodelmarcadordeposicin"/>
              <w:szCs w:val="20"/>
            </w:rPr>
            <w:t>Haga clic aquí para escribir texto.</w:t>
          </w:r>
        </w:p>
      </w:docPartBody>
    </w:docPart>
    <w:docPart>
      <w:docPartPr>
        <w:name w:val="E826E0C35BD84C7FBDA99961455C9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D874D-4BE2-4109-8E92-06381ECA863B}"/>
      </w:docPartPr>
      <w:docPartBody>
        <w:p w:rsidR="00815E85" w:rsidRDefault="00342ECA" w:rsidP="00342ECA">
          <w:pPr>
            <w:pStyle w:val="E826E0C35BD84C7FBDA99961455C95A51"/>
          </w:pPr>
          <w:r w:rsidRPr="00E53E32">
            <w:rPr>
              <w:rStyle w:val="Textodelmarcadordeposicin"/>
              <w:szCs w:val="20"/>
            </w:rPr>
            <w:t>Haga clic aquí para escribir texto.</w:t>
          </w:r>
        </w:p>
      </w:docPartBody>
    </w:docPart>
    <w:docPart>
      <w:docPartPr>
        <w:name w:val="B45B6C7A7E284A4599E00A44DF097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769E2-61D3-43AD-AFAA-5491CB9B737C}"/>
      </w:docPartPr>
      <w:docPartBody>
        <w:p w:rsidR="00815E85" w:rsidRDefault="00342ECA" w:rsidP="00342ECA">
          <w:pPr>
            <w:pStyle w:val="B45B6C7A7E284A4599E00A44DF0970581"/>
          </w:pPr>
          <w:r w:rsidRPr="00E53E32">
            <w:rPr>
              <w:rStyle w:val="Textodelmarcadordeposicin"/>
              <w:szCs w:val="20"/>
            </w:rPr>
            <w:t>Haga clic aquí para escribir texto.</w:t>
          </w:r>
        </w:p>
      </w:docPartBody>
    </w:docPart>
    <w:docPart>
      <w:docPartPr>
        <w:name w:val="E588B1BEF90D45A7B3D932B00850B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F9DE4-446E-46FA-86B8-BF86594BC4A9}"/>
      </w:docPartPr>
      <w:docPartBody>
        <w:p w:rsidR="00815E85" w:rsidRDefault="00342ECA" w:rsidP="00342ECA">
          <w:pPr>
            <w:pStyle w:val="E588B1BEF90D45A7B3D932B00850B76B1"/>
          </w:pPr>
          <w:r w:rsidRPr="00E53E32">
            <w:rPr>
              <w:rStyle w:val="Textodelmarcadordeposicin"/>
              <w:szCs w:val="20"/>
            </w:rPr>
            <w:t>Haga clic aquí para escribir texto.</w:t>
          </w:r>
        </w:p>
      </w:docPartBody>
    </w:docPart>
    <w:docPart>
      <w:docPartPr>
        <w:name w:val="4CE14B6BCFF64ABD95A8DBD8B5397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64E65-DA92-45A0-B70B-02D3325488CD}"/>
      </w:docPartPr>
      <w:docPartBody>
        <w:p w:rsidR="00815E85" w:rsidRDefault="00342ECA" w:rsidP="00342ECA">
          <w:pPr>
            <w:pStyle w:val="4CE14B6BCFF64ABD95A8DBD8B53974281"/>
          </w:pPr>
          <w:r w:rsidRPr="00E53E32">
            <w:rPr>
              <w:rStyle w:val="Textodelmarcadordeposicin"/>
              <w:szCs w:val="20"/>
            </w:rPr>
            <w:t>Haga clic aquí para escribir texto.</w:t>
          </w:r>
        </w:p>
      </w:docPartBody>
    </w:docPart>
    <w:docPart>
      <w:docPartPr>
        <w:name w:val="92DA7B9E30E34FBF8CBEF4AF5E1BF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685D6-5C9B-4D9A-A1AC-5A93E409C07E}"/>
      </w:docPartPr>
      <w:docPartBody>
        <w:p w:rsidR="00815E85" w:rsidRDefault="00342ECA" w:rsidP="00342ECA">
          <w:pPr>
            <w:pStyle w:val="92DA7B9E30E34FBF8CBEF4AF5E1BFE941"/>
          </w:pPr>
          <w:r w:rsidRPr="00DA0FBE">
            <w:rPr>
              <w:rStyle w:val="FORMATOCNX"/>
              <w:sz w:val="20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E7"/>
    <w:rsid w:val="001364DD"/>
    <w:rsid w:val="00242DE7"/>
    <w:rsid w:val="00342ECA"/>
    <w:rsid w:val="0081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42ECA"/>
    <w:rPr>
      <w:color w:val="808080"/>
    </w:rPr>
  </w:style>
  <w:style w:type="paragraph" w:customStyle="1" w:styleId="DBA9F516A3684EC0B36277CC8DD07092">
    <w:name w:val="DBA9F516A3684EC0B36277CC8DD07092"/>
    <w:rsid w:val="00242DE7"/>
  </w:style>
  <w:style w:type="paragraph" w:customStyle="1" w:styleId="A6A5E97D44B44A9B999026E368528430">
    <w:name w:val="A6A5E97D44B44A9B999026E368528430"/>
    <w:rsid w:val="00242DE7"/>
  </w:style>
  <w:style w:type="paragraph" w:customStyle="1" w:styleId="9A4EB642847C4379B7E285656B522154">
    <w:name w:val="9A4EB642847C4379B7E285656B522154"/>
    <w:rsid w:val="00242DE7"/>
  </w:style>
  <w:style w:type="paragraph" w:customStyle="1" w:styleId="D9AD253F17684233867438527A12891E">
    <w:name w:val="D9AD253F17684233867438527A12891E"/>
    <w:rsid w:val="00242DE7"/>
  </w:style>
  <w:style w:type="paragraph" w:customStyle="1" w:styleId="31DCC4AC323440F7A18EFD36413EA90A">
    <w:name w:val="31DCC4AC323440F7A18EFD36413EA90A"/>
    <w:rsid w:val="00242DE7"/>
  </w:style>
  <w:style w:type="paragraph" w:customStyle="1" w:styleId="9AB77DD648B84CF8906F1F8D4CB3592A">
    <w:name w:val="9AB77DD648B84CF8906F1F8D4CB3592A"/>
    <w:rsid w:val="00242DE7"/>
  </w:style>
  <w:style w:type="paragraph" w:customStyle="1" w:styleId="32D79857753048CB9EC116DE599E5651">
    <w:name w:val="32D79857753048CB9EC116DE599E5651"/>
    <w:rsid w:val="00242DE7"/>
  </w:style>
  <w:style w:type="paragraph" w:customStyle="1" w:styleId="ADC374FC782C4F38A91139418149D13E">
    <w:name w:val="ADC374FC782C4F38A91139418149D13E"/>
    <w:rsid w:val="00242DE7"/>
  </w:style>
  <w:style w:type="paragraph" w:customStyle="1" w:styleId="1AF842317910449E8050FDE7379A27C1">
    <w:name w:val="1AF842317910449E8050FDE7379A27C1"/>
    <w:rsid w:val="00242DE7"/>
  </w:style>
  <w:style w:type="paragraph" w:customStyle="1" w:styleId="3762083D34784A9E9E81CB76A59F90F3">
    <w:name w:val="3762083D34784A9E9E81CB76A59F90F3"/>
    <w:rsid w:val="00242DE7"/>
  </w:style>
  <w:style w:type="paragraph" w:customStyle="1" w:styleId="3E09776636DA44699F0E2678FA69CBAF">
    <w:name w:val="3E09776636DA44699F0E2678FA69CBAF"/>
    <w:rsid w:val="00242DE7"/>
  </w:style>
  <w:style w:type="paragraph" w:customStyle="1" w:styleId="43383AE6E2DB41B6A542D52E44C86EA6">
    <w:name w:val="43383AE6E2DB41B6A542D52E44C86EA6"/>
    <w:rsid w:val="00242DE7"/>
  </w:style>
  <w:style w:type="paragraph" w:customStyle="1" w:styleId="5256936DC60B42BE84A0D48CD3DF4C35">
    <w:name w:val="5256936DC60B42BE84A0D48CD3DF4C35"/>
    <w:rsid w:val="00242DE7"/>
  </w:style>
  <w:style w:type="paragraph" w:customStyle="1" w:styleId="05E31713681541519C4A7F78F6E628B8">
    <w:name w:val="05E31713681541519C4A7F78F6E628B8"/>
    <w:rsid w:val="00242DE7"/>
  </w:style>
  <w:style w:type="paragraph" w:customStyle="1" w:styleId="38068EA60EE44EC29659104025A5363C">
    <w:name w:val="38068EA60EE44EC29659104025A5363C"/>
    <w:rsid w:val="00242DE7"/>
  </w:style>
  <w:style w:type="paragraph" w:customStyle="1" w:styleId="E826E0C35BD84C7FBDA99961455C95A5">
    <w:name w:val="E826E0C35BD84C7FBDA99961455C95A5"/>
    <w:rsid w:val="00242DE7"/>
  </w:style>
  <w:style w:type="paragraph" w:customStyle="1" w:styleId="B45B6C7A7E284A4599E00A44DF097058">
    <w:name w:val="B45B6C7A7E284A4599E00A44DF097058"/>
    <w:rsid w:val="00242DE7"/>
  </w:style>
  <w:style w:type="paragraph" w:customStyle="1" w:styleId="E588B1BEF90D45A7B3D932B00850B76B">
    <w:name w:val="E588B1BEF90D45A7B3D932B00850B76B"/>
    <w:rsid w:val="00242DE7"/>
  </w:style>
  <w:style w:type="paragraph" w:customStyle="1" w:styleId="4CE14B6BCFF64ABD95A8DBD8B5397428">
    <w:name w:val="4CE14B6BCFF64ABD95A8DBD8B5397428"/>
    <w:rsid w:val="00242DE7"/>
  </w:style>
  <w:style w:type="paragraph" w:customStyle="1" w:styleId="39A03217424645748C743113A2CE3473">
    <w:name w:val="39A03217424645748C743113A2CE3473"/>
    <w:rsid w:val="00242DE7"/>
  </w:style>
  <w:style w:type="paragraph" w:customStyle="1" w:styleId="BC1C351364B8471787181C50E75E90AB">
    <w:name w:val="BC1C351364B8471787181C50E75E90AB"/>
    <w:rsid w:val="00242DE7"/>
  </w:style>
  <w:style w:type="paragraph" w:customStyle="1" w:styleId="EF61FA6BAE594B90ACB143A8608ED246">
    <w:name w:val="EF61FA6BAE594B90ACB143A8608ED246"/>
    <w:rsid w:val="00242DE7"/>
  </w:style>
  <w:style w:type="paragraph" w:customStyle="1" w:styleId="2B4483A35DAC47C8B6391C76464D364B">
    <w:name w:val="2B4483A35DAC47C8B6391C76464D364B"/>
    <w:rsid w:val="00242DE7"/>
  </w:style>
  <w:style w:type="paragraph" w:customStyle="1" w:styleId="230C5143B9C34C74BA2A19D45E24CED6">
    <w:name w:val="230C5143B9C34C74BA2A19D45E24CED6"/>
    <w:rsid w:val="00242DE7"/>
  </w:style>
  <w:style w:type="paragraph" w:customStyle="1" w:styleId="C2B45247658342408510CE15FD281372">
    <w:name w:val="C2B45247658342408510CE15FD281372"/>
    <w:rsid w:val="00242DE7"/>
  </w:style>
  <w:style w:type="paragraph" w:customStyle="1" w:styleId="722DC2FB3B18412DA3F80A77E372E44D">
    <w:name w:val="722DC2FB3B18412DA3F80A77E372E44D"/>
    <w:rsid w:val="00242DE7"/>
  </w:style>
  <w:style w:type="paragraph" w:customStyle="1" w:styleId="92DA7B9E30E34FBF8CBEF4AF5E1BFE94">
    <w:name w:val="92DA7B9E30E34FBF8CBEF4AF5E1BFE94"/>
    <w:rsid w:val="00815E85"/>
  </w:style>
  <w:style w:type="paragraph" w:customStyle="1" w:styleId="FE95255AD76845528917618941177F12">
    <w:name w:val="FE95255AD76845528917618941177F12"/>
    <w:rsid w:val="00815E85"/>
  </w:style>
  <w:style w:type="paragraph" w:customStyle="1" w:styleId="B8CDE6A8B8F0498081252BB0C958AB83">
    <w:name w:val="B8CDE6A8B8F0498081252BB0C958AB83"/>
    <w:rsid w:val="00815E85"/>
  </w:style>
  <w:style w:type="paragraph" w:customStyle="1" w:styleId="6977545985FB46B8930E7CD2158BCB51">
    <w:name w:val="6977545985FB46B8930E7CD2158BCB51"/>
    <w:rsid w:val="00815E85"/>
  </w:style>
  <w:style w:type="paragraph" w:customStyle="1" w:styleId="BDA1F6847A534138B20123B8ACFDFA34">
    <w:name w:val="BDA1F6847A534138B20123B8ACFDFA34"/>
    <w:rsid w:val="00815E85"/>
  </w:style>
  <w:style w:type="paragraph" w:customStyle="1" w:styleId="2D991937CB724B6A9258C05B4BB7731F">
    <w:name w:val="2D991937CB724B6A9258C05B4BB7731F"/>
    <w:rsid w:val="00815E85"/>
  </w:style>
  <w:style w:type="paragraph" w:customStyle="1" w:styleId="D32EF425B5894BB5B9D36F00673E06DE">
    <w:name w:val="D32EF425B5894BB5B9D36F00673E06DE"/>
    <w:rsid w:val="00815E85"/>
  </w:style>
  <w:style w:type="paragraph" w:customStyle="1" w:styleId="0886EC9F2EC94772959F64ECD7AD540F">
    <w:name w:val="0886EC9F2EC94772959F64ECD7AD540F"/>
    <w:rsid w:val="00815E85"/>
  </w:style>
  <w:style w:type="paragraph" w:customStyle="1" w:styleId="788559D8A57442348C42C2DE7E054BC7">
    <w:name w:val="788559D8A57442348C42C2DE7E054BC7"/>
    <w:rsid w:val="00815E85"/>
  </w:style>
  <w:style w:type="paragraph" w:customStyle="1" w:styleId="3762083D34784A9E9E81CB76A59F90F31">
    <w:name w:val="3762083D34784A9E9E81CB76A59F90F31"/>
    <w:rsid w:val="00342ECA"/>
    <w:pPr>
      <w:spacing w:after="200" w:line="276" w:lineRule="auto"/>
    </w:pPr>
    <w:rPr>
      <w:rFonts w:eastAsiaTheme="minorHAnsi"/>
      <w:lang w:val="es-CO" w:eastAsia="en-US"/>
    </w:rPr>
  </w:style>
  <w:style w:type="paragraph" w:customStyle="1" w:styleId="3E09776636DA44699F0E2678FA69CBAF1">
    <w:name w:val="3E09776636DA44699F0E2678FA69CBAF1"/>
    <w:rsid w:val="00342ECA"/>
    <w:pPr>
      <w:spacing w:after="200" w:line="276" w:lineRule="auto"/>
    </w:pPr>
    <w:rPr>
      <w:rFonts w:eastAsiaTheme="minorHAnsi"/>
      <w:lang w:val="es-CO" w:eastAsia="en-US"/>
    </w:rPr>
  </w:style>
  <w:style w:type="paragraph" w:customStyle="1" w:styleId="5256936DC60B42BE84A0D48CD3DF4C351">
    <w:name w:val="5256936DC60B42BE84A0D48CD3DF4C351"/>
    <w:rsid w:val="00342ECA"/>
    <w:pPr>
      <w:spacing w:after="200" w:line="276" w:lineRule="auto"/>
    </w:pPr>
    <w:rPr>
      <w:rFonts w:eastAsiaTheme="minorHAnsi"/>
      <w:lang w:val="es-CO" w:eastAsia="en-US"/>
    </w:rPr>
  </w:style>
  <w:style w:type="paragraph" w:customStyle="1" w:styleId="38068EA60EE44EC29659104025A5363C1">
    <w:name w:val="38068EA60EE44EC29659104025A5363C1"/>
    <w:rsid w:val="00342ECA"/>
    <w:pPr>
      <w:spacing w:after="200" w:line="276" w:lineRule="auto"/>
    </w:pPr>
    <w:rPr>
      <w:rFonts w:eastAsiaTheme="minorHAnsi"/>
      <w:lang w:val="es-CO" w:eastAsia="en-US"/>
    </w:rPr>
  </w:style>
  <w:style w:type="paragraph" w:customStyle="1" w:styleId="E826E0C35BD84C7FBDA99961455C95A51">
    <w:name w:val="E826E0C35BD84C7FBDA99961455C95A51"/>
    <w:rsid w:val="00342ECA"/>
    <w:pPr>
      <w:spacing w:after="200" w:line="276" w:lineRule="auto"/>
    </w:pPr>
    <w:rPr>
      <w:rFonts w:eastAsiaTheme="minorHAnsi"/>
      <w:lang w:val="es-CO" w:eastAsia="en-US"/>
    </w:rPr>
  </w:style>
  <w:style w:type="paragraph" w:customStyle="1" w:styleId="B45B6C7A7E284A4599E00A44DF0970581">
    <w:name w:val="B45B6C7A7E284A4599E00A44DF0970581"/>
    <w:rsid w:val="00342ECA"/>
    <w:pPr>
      <w:spacing w:after="200" w:line="276" w:lineRule="auto"/>
    </w:pPr>
    <w:rPr>
      <w:rFonts w:eastAsiaTheme="minorHAnsi"/>
      <w:lang w:val="es-CO" w:eastAsia="en-US"/>
    </w:rPr>
  </w:style>
  <w:style w:type="paragraph" w:customStyle="1" w:styleId="E588B1BEF90D45A7B3D932B00850B76B1">
    <w:name w:val="E588B1BEF90D45A7B3D932B00850B76B1"/>
    <w:rsid w:val="00342ECA"/>
    <w:pPr>
      <w:spacing w:after="200" w:line="276" w:lineRule="auto"/>
    </w:pPr>
    <w:rPr>
      <w:rFonts w:eastAsiaTheme="minorHAnsi"/>
      <w:lang w:val="es-CO" w:eastAsia="en-US"/>
    </w:rPr>
  </w:style>
  <w:style w:type="paragraph" w:customStyle="1" w:styleId="4CE14B6BCFF64ABD95A8DBD8B53974281">
    <w:name w:val="4CE14B6BCFF64ABD95A8DBD8B53974281"/>
    <w:rsid w:val="00342ECA"/>
    <w:pPr>
      <w:spacing w:after="200" w:line="276" w:lineRule="auto"/>
    </w:pPr>
    <w:rPr>
      <w:rFonts w:eastAsiaTheme="minorHAnsi"/>
      <w:lang w:val="es-CO" w:eastAsia="en-US"/>
    </w:rPr>
  </w:style>
  <w:style w:type="character" w:customStyle="1" w:styleId="FORMATOCNX">
    <w:name w:val="FORMATO_CNX"/>
    <w:basedOn w:val="Fuentedeprrafopredeter"/>
    <w:uiPriority w:val="1"/>
    <w:qFormat/>
    <w:rsid w:val="00342ECA"/>
    <w:rPr>
      <w:rFonts w:ascii="Verdana" w:hAnsi="Verdana"/>
      <w:b w:val="0"/>
      <w:i w:val="0"/>
      <w:color w:val="auto"/>
      <w:sz w:val="16"/>
    </w:rPr>
  </w:style>
  <w:style w:type="paragraph" w:customStyle="1" w:styleId="92DA7B9E30E34FBF8CBEF4AF5E1BFE941">
    <w:name w:val="92DA7B9E30E34FBF8CBEF4AF5E1BFE941"/>
    <w:rsid w:val="00342ECA"/>
    <w:pPr>
      <w:spacing w:after="200" w:line="276" w:lineRule="auto"/>
    </w:pPr>
    <w:rPr>
      <w:rFonts w:eastAsiaTheme="minorHAnsi"/>
      <w:lang w:val="es-CO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DA0311920734ABF14B353C6137EE0" ma:contentTypeVersion="0" ma:contentTypeDescription="Crear nuevo documento." ma:contentTypeScope="" ma:versionID="a06f4356ef15738d93fea06130767d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844329-939A-4D1A-9E52-B52F413D59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C313BD-EEE3-47DC-9461-4E0803535396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FF79BAB-FE81-4F90-AA27-EB338946E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A4EEAE-6CD0-4445-8B8D-68DA7347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570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Acosta Gutierrez</dc:creator>
  <cp:lastModifiedBy>Jaime Alberto Patiño Amaya</cp:lastModifiedBy>
  <cp:revision>35</cp:revision>
  <dcterms:created xsi:type="dcterms:W3CDTF">2015-10-26T19:41:00Z</dcterms:created>
  <dcterms:modified xsi:type="dcterms:W3CDTF">2019-01-24T16:54:00Z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0x010100A95DA0311920734ABF14B353C6137EE0</vt:lpwstr>
  </property>
</Properties>
</file>